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34DCFF40" w14:textId="77777777" w:rsidTr="001922FF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947EDA3" w14:textId="1EB02C61" w:rsidR="000532C4" w:rsidRDefault="00CF36CB">
            <w:pPr>
              <w:jc w:val="center"/>
              <w:rPr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29830" wp14:editId="6A42C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62C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253D48" wp14:editId="6EDBB51F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4532A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74A76100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44128AC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62C22912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4DAE8888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3BB89FF3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204C7956" w14:textId="77777777" w:rsidTr="001922FF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3020DAE9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1D390927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77AE9E4" w14:textId="77777777" w:rsidR="000532C4" w:rsidRDefault="0063349F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t>25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июня 202</w:t>
            </w:r>
            <w:r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            № </w:t>
            </w:r>
            <w:r w:rsidRPr="007927F9">
              <w:rPr>
                <w:color w:val="000000"/>
                <w:sz w:val="28"/>
                <w:szCs w:val="28"/>
              </w:rPr>
              <w:t>91/490</w:t>
            </w:r>
          </w:p>
          <w:p w14:paraId="416BDA72" w14:textId="77777777" w:rsidR="000532C4" w:rsidRDefault="000532C4" w:rsidP="0063349F">
            <w:pPr>
              <w:rPr>
                <w:color w:val="000000"/>
                <w:sz w:val="28"/>
                <w:szCs w:val="28"/>
              </w:rPr>
            </w:pPr>
          </w:p>
          <w:p w14:paraId="61A822C0" w14:textId="77777777" w:rsidR="0063349F" w:rsidRPr="007927F9" w:rsidRDefault="0063349F" w:rsidP="00E551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4D77">
              <w:rPr>
                <w:b/>
                <w:sz w:val="28"/>
                <w:szCs w:val="28"/>
              </w:rPr>
              <w:t>О заверении списка кандидатов в депутаты</w:t>
            </w:r>
            <w:r w:rsidR="00E551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Думы города Новый Уренгой восьмого созыва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>, выдвинутых</w:t>
            </w:r>
            <w:r w:rsidR="00E55108" w:rsidRPr="007927F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>Новоуренгойск</w:t>
            </w:r>
            <w:r w:rsidRPr="007927F9">
              <w:rPr>
                <w:b/>
                <w:color w:val="000000"/>
                <w:sz w:val="28"/>
                <w:szCs w:val="28"/>
              </w:rPr>
              <w:t>им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 xml:space="preserve"> местн</w:t>
            </w:r>
            <w:r w:rsidRPr="007927F9">
              <w:rPr>
                <w:b/>
                <w:color w:val="000000"/>
                <w:sz w:val="28"/>
                <w:szCs w:val="28"/>
              </w:rPr>
              <w:t>ым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 xml:space="preserve"> отделение</w:t>
            </w:r>
            <w:r w:rsidRPr="007927F9">
              <w:rPr>
                <w:b/>
                <w:color w:val="000000"/>
                <w:sz w:val="28"/>
                <w:szCs w:val="28"/>
              </w:rPr>
              <w:t>м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 xml:space="preserve"> Всероссийской политической партии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>«ЕДИНАЯ РОССИЯ»</w:t>
            </w:r>
            <w:r w:rsidRPr="007927F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A4A09B4" w14:textId="77777777" w:rsidR="0063349F" w:rsidRDefault="0063349F" w:rsidP="0063349F">
            <w:pPr>
              <w:widowControl w:val="0"/>
              <w:tabs>
                <w:tab w:val="left" w:pos="1027"/>
                <w:tab w:val="left" w:pos="439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3D4ED7">
              <w:rPr>
                <w:b/>
                <w:sz w:val="28"/>
                <w:szCs w:val="28"/>
              </w:rPr>
              <w:t xml:space="preserve">по многомандатным избирательным округам </w:t>
            </w:r>
          </w:p>
          <w:p w14:paraId="5562EBB9" w14:textId="77777777" w:rsidR="000532C4" w:rsidRDefault="000532C4" w:rsidP="0063349F">
            <w:pPr>
              <w:widowControl w:val="0"/>
              <w:tabs>
                <w:tab w:val="left" w:pos="1276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EF9EDED" w14:textId="77777777" w:rsidR="000532C4" w:rsidRPr="00DC1140" w:rsidRDefault="0063349F" w:rsidP="00DE1EA7">
            <w:pPr>
              <w:widowControl w:val="0"/>
              <w:tabs>
                <w:tab w:val="left" w:pos="879"/>
                <w:tab w:val="left" w:pos="1276"/>
                <w:tab w:val="left" w:pos="4395"/>
              </w:tabs>
              <w:spacing w:line="360" w:lineRule="auto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C1140">
              <w:rPr>
                <w:color w:val="000000" w:themeColor="text1"/>
                <w:sz w:val="28"/>
                <w:szCs w:val="28"/>
              </w:rPr>
              <w:t xml:space="preserve">Рассмотрев документы, представленные 23 июня 2025 года в </w:t>
            </w:r>
            <w:r w:rsidRPr="00DC1140">
              <w:rPr>
                <w:bCs/>
                <w:color w:val="000000" w:themeColor="text1"/>
                <w:sz w:val="28"/>
                <w:szCs w:val="28"/>
              </w:rPr>
              <w:t xml:space="preserve">Территориальную избирательную комиссию города Нового Уренгоя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для заверения списка кандидатов в депутаты Думы города Новый Уренгой восьмого созыва, выдвинутых </w:t>
            </w:r>
            <w:r w:rsidR="00E55108" w:rsidRPr="00DC1140">
              <w:rPr>
                <w:color w:val="000000" w:themeColor="text1"/>
                <w:sz w:val="28"/>
                <w:szCs w:val="28"/>
              </w:rPr>
              <w:t>Новоуренгойским местным отделением Всероссийской политической партии «</w:t>
            </w:r>
            <w:r w:rsidR="00E55108" w:rsidRPr="00DC1140">
              <w:rPr>
                <w:b/>
                <w:bCs/>
                <w:color w:val="000000" w:themeColor="text1"/>
                <w:sz w:val="28"/>
                <w:szCs w:val="28"/>
              </w:rPr>
              <w:t>ЕДИНАЯ РОССИЯ»</w:t>
            </w:r>
            <w:r w:rsidR="00E55108" w:rsidRPr="00DC11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по многомандатным избирательным округам, проверив соблюдение требований </w:t>
            </w:r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к выдвижению кандидатов, предусмотренных Федеральным </w:t>
            </w:r>
            <w:hyperlink r:id="rId9" w:history="1">
              <w:r w:rsidRPr="00DC1140">
                <w:rPr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 от 11 июля 2001 года № 95-ФЗ «О политических партиях», Федеральным </w:t>
            </w:r>
            <w:hyperlink r:id="rId10" w:history="1">
              <w:r w:rsidRPr="00DC1140">
                <w:rPr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      </w:r>
            <w:r w:rsidRPr="00DC1140">
              <w:rPr>
                <w:color w:val="000000" w:themeColor="text1"/>
                <w:sz w:val="28"/>
                <w:szCs w:val="28"/>
              </w:rPr>
              <w:t>в соответствии с частями 1, 4, 5 статьи 70.1 Закона Ямало-Ненецкого автономного округа от 27 июня 2006 года № 30-ЗАО «О муниципальных выборах в Ямало-Ненецком автономном округе», на основании постановления Избирательной комиссии Ямало-Ненецкого автономного округа о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>т 22 апреля 2022 года № 32/272-7 «О возложении на</w:t>
            </w:r>
            <w:r w:rsidR="00E55108"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Территориальную избирательную комиссию города Нового Уренгоя полномочий по подготовке и проведению выборов в органы местного самоуправления, местного референдума на территории городского округа 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lastRenderedPageBreak/>
              <w:t>город Новый Уренгой Ямало-Ненецкого автономного округа»</w:t>
            </w:r>
            <w:r w:rsidR="00E55108"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9748C" w:rsidRPr="00DC1140">
              <w:rPr>
                <w:color w:val="000000" w:themeColor="text1"/>
                <w:sz w:val="28"/>
                <w:szCs w:val="28"/>
              </w:rPr>
              <w:t xml:space="preserve">Территориальная избирательная комиссия города Нового Уренгоя </w:t>
            </w:r>
            <w:r w:rsidR="0009748C" w:rsidRPr="00DC1140">
              <w:rPr>
                <w:b/>
                <w:color w:val="000000" w:themeColor="text1"/>
                <w:sz w:val="28"/>
                <w:szCs w:val="28"/>
              </w:rPr>
              <w:t>РЕШИЛА:</w:t>
            </w:r>
          </w:p>
          <w:p w14:paraId="65296F24" w14:textId="77777777" w:rsidR="000532C4" w:rsidRPr="00DC1140" w:rsidRDefault="000532C4" w:rsidP="00DE1EA7">
            <w:pPr>
              <w:widowControl w:val="0"/>
              <w:tabs>
                <w:tab w:val="left" w:pos="879"/>
                <w:tab w:val="left" w:pos="1276"/>
                <w:tab w:val="left" w:pos="4395"/>
              </w:tabs>
              <w:spacing w:line="360" w:lineRule="auto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199B450" w14:textId="77777777" w:rsidR="000532C4" w:rsidRPr="00DC1140" w:rsidRDefault="0009748C" w:rsidP="00DE1EA7">
            <w:pPr>
              <w:pStyle w:val="ConsPlusNormal"/>
              <w:tabs>
                <w:tab w:val="left" w:pos="1305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Заверить прилагаемый </w:t>
            </w:r>
            <w:hyperlink w:anchor="P44" w:history="1">
              <w:r w:rsidR="00E55108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список</w:t>
              </w:r>
            </w:hyperlink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 в депутаты Думы города Новый Уренгой восьмого созыва,</w:t>
            </w:r>
            <w:r w:rsidR="00E55108" w:rsidRPr="00DC1140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выдвинутых 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Новоуренгойским местным отделением Всероссийской политической партии </w:t>
            </w:r>
            <w:r w:rsidR="00E55108" w:rsidRPr="00DC114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="00E55108" w:rsidRPr="00DC1140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многомандатным избирательным округам в количестве </w:t>
            </w:r>
            <w:r w:rsidR="00E55108" w:rsidRPr="00DC114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25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(двадцать пять) человек (далее – список кандидатов). </w:t>
            </w:r>
          </w:p>
          <w:p w14:paraId="00A71AB0" w14:textId="77777777" w:rsidR="00DE1EA7" w:rsidRPr="00DC1140" w:rsidRDefault="0009748C" w:rsidP="00DE1EA7">
            <w:pPr>
              <w:pStyle w:val="ConsPlusNormal"/>
              <w:tabs>
                <w:tab w:val="left" w:pos="738"/>
                <w:tab w:val="left" w:pos="87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уполномоченному представителю избирательного объединения «Новоуренгойское местное отделение Всероссийской политической партии </w:t>
            </w:r>
            <w:r w:rsidR="00DE1EA7" w:rsidRPr="00DC114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«ЕДИНАЯ РОССИЯ»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копи</w:t>
            </w:r>
            <w:r w:rsidR="00483E41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решения и заверенного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списка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кандидатов.</w:t>
            </w:r>
          </w:p>
          <w:p w14:paraId="25B77934" w14:textId="77777777" w:rsidR="00DE1EA7" w:rsidRPr="00DC1140" w:rsidRDefault="0009748C" w:rsidP="00DE1EA7">
            <w:pPr>
              <w:pStyle w:val="ConsPlusNormal"/>
              <w:tabs>
                <w:tab w:val="left" w:pos="738"/>
                <w:tab w:val="left" w:pos="87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копии настоящего решения, заверенного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списка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 и копии заявлений кандидатов о согласии баллотироваться по соответствующему многомандатному избирательному округу, включенных в заверенный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список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кандидатов, а также копии документов, подтверждающих сведения о принадлежности кандидатов к выдвинувшей их политической партии, иному общественному объединению, в окружные избирательные комиссии многомандатных избирательных округов № 1-5 по выборам депутатов Думы города Новый Уренгой восьмого созыва.</w:t>
            </w:r>
          </w:p>
          <w:p w14:paraId="0AB185C3" w14:textId="77777777" w:rsidR="00DE1EA7" w:rsidRPr="00DC1140" w:rsidRDefault="00DE1EA7" w:rsidP="00DE1EA7">
            <w:pPr>
              <w:tabs>
                <w:tab w:val="left" w:pos="709"/>
                <w:tab w:val="left" w:pos="738"/>
                <w:tab w:val="left" w:pos="879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C114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4. Окружным избирательным комиссиям многомандатных избирательных округов № 1-5 </w:t>
            </w:r>
            <w:r w:rsidRPr="00DC1140">
              <w:rPr>
                <w:color w:val="000000" w:themeColor="text1"/>
                <w:sz w:val="28"/>
                <w:szCs w:val="28"/>
              </w:rPr>
              <w:t>по выборам депутатов Думы города Новый Уренгой восьмого созыва</w:t>
            </w:r>
            <w:r w:rsidRPr="00DC114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после представления сведений кандидатами, включенными в заверенный список кандидатов, незамедлительно направить представленные сведения в соответствующие органы, учреждения и организации для проверки их достоверности.</w:t>
            </w:r>
          </w:p>
          <w:p w14:paraId="57654811" w14:textId="77777777" w:rsidR="00DE1EA7" w:rsidRPr="00DC1140" w:rsidRDefault="00DE1EA7" w:rsidP="00DE1EA7">
            <w:pPr>
              <w:tabs>
                <w:tab w:val="left" w:pos="709"/>
                <w:tab w:val="left" w:pos="738"/>
                <w:tab w:val="left" w:pos="87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C1140">
              <w:rPr>
                <w:color w:val="000000" w:themeColor="text1"/>
                <w:sz w:val="28"/>
                <w:szCs w:val="28"/>
              </w:rPr>
              <w:t>5. Опубликовать настоящее решение в сетевом издании «Импульс Севера»</w:t>
            </w:r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577DD9BE" w14:textId="0BD9316F" w:rsidR="00DE1EA7" w:rsidRPr="00DC1140" w:rsidRDefault="00DE1EA7" w:rsidP="00B328B0">
            <w:pPr>
              <w:tabs>
                <w:tab w:val="left" w:pos="0"/>
                <w:tab w:val="left" w:pos="171"/>
                <w:tab w:val="left" w:pos="454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E1EA7">
              <w:rPr>
                <w:sz w:val="28"/>
                <w:szCs w:val="28"/>
              </w:rPr>
              <w:lastRenderedPageBreak/>
              <w:t xml:space="preserve">6.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Контроль за исполнением настоящего решения возложить на председателя </w:t>
            </w:r>
            <w:r w:rsidRPr="00DC1140">
              <w:rPr>
                <w:bCs/>
                <w:color w:val="000000" w:themeColor="text1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Pr="00DC1140">
              <w:rPr>
                <w:bCs/>
                <w:color w:val="000000" w:themeColor="text1"/>
                <w:sz w:val="28"/>
                <w:szCs w:val="28"/>
              </w:rPr>
              <w:t>Федорив</w:t>
            </w:r>
            <w:proofErr w:type="spellEnd"/>
            <w:r w:rsidRPr="00DC114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12173B59" w14:textId="77777777" w:rsidR="000532C4" w:rsidRDefault="000532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32C4" w14:paraId="68DCA24C" w14:textId="77777777" w:rsidTr="001922FF">
        <w:tc>
          <w:tcPr>
            <w:tcW w:w="9639" w:type="dxa"/>
          </w:tcPr>
          <w:p w14:paraId="30D78DF8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3957D114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86E1FA2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13C08111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B241C47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35DA4FD" w14:textId="77777777" w:rsidR="000532C4" w:rsidRDefault="000532C4">
                  <w:pPr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0A8F458C" w14:textId="77777777" w:rsidR="000532C4" w:rsidRDefault="000532C4">
                  <w:pPr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356BB1D9" w14:textId="77777777" w:rsidR="000532C4" w:rsidRDefault="0009748C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7F92AF30" w14:textId="77777777" w:rsidR="000532C4" w:rsidRDefault="000532C4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6110CC3F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8FCC3DB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13F28F5D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B729E5A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731CC0B" w14:textId="77777777" w:rsidR="000532C4" w:rsidRPr="00FC392F" w:rsidRDefault="000532C4">
                  <w:pPr>
                    <w:pStyle w:val="12"/>
                    <w:spacing w:line="336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2C6DAAAC" w14:textId="77777777" w:rsidR="000532C4" w:rsidRPr="00FC392F" w:rsidRDefault="000532C4">
                  <w:pPr>
                    <w:pStyle w:val="12"/>
                    <w:spacing w:line="336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063958D0" w14:textId="77777777" w:rsidR="000532C4" w:rsidRPr="00FC392F" w:rsidRDefault="0009748C">
                  <w:pPr>
                    <w:pStyle w:val="12"/>
                    <w:spacing w:line="336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</w:tc>
            </w:tr>
          </w:tbl>
          <w:p w14:paraId="5C787EED" w14:textId="77777777" w:rsidR="000532C4" w:rsidRDefault="000532C4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9B611FB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  <w:tr w:rsidR="000532C4" w14:paraId="2650401A" w14:textId="77777777" w:rsidTr="001922FF">
        <w:tc>
          <w:tcPr>
            <w:tcW w:w="9639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4B2ED3" w14:textId="77777777" w:rsidR="000532C4" w:rsidRDefault="000532C4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1865DEA" w14:textId="77777777" w:rsidR="00DF5E53" w:rsidRDefault="00DF5E53" w:rsidP="00483E41">
      <w:pPr>
        <w:widowControl w:val="0"/>
        <w:tabs>
          <w:tab w:val="left" w:pos="4395"/>
        </w:tabs>
        <w:ind w:left="4395"/>
        <w:jc w:val="center"/>
        <w:sectPr w:rsidR="00DF5E53" w:rsidSect="001922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851" w:bottom="1134" w:left="1560" w:header="709" w:footer="709" w:gutter="0"/>
          <w:pgNumType w:start="1"/>
          <w:cols w:space="708"/>
          <w:titlePg/>
          <w:docGrid w:linePitch="360"/>
        </w:sectPr>
      </w:pPr>
    </w:p>
    <w:p w14:paraId="0ACD95A8" w14:textId="77777777" w:rsidR="00DE1EA7" w:rsidRPr="00DC1140" w:rsidRDefault="007927F9" w:rsidP="00483E41">
      <w:pPr>
        <w:widowControl w:val="0"/>
        <w:tabs>
          <w:tab w:val="left" w:pos="4395"/>
        </w:tabs>
        <w:ind w:left="4395"/>
        <w:jc w:val="center"/>
        <w:rPr>
          <w:sz w:val="28"/>
          <w:szCs w:val="28"/>
        </w:rPr>
      </w:pPr>
      <w:r>
        <w:lastRenderedPageBreak/>
        <w:br w:type="page"/>
      </w:r>
      <w:r w:rsidR="00DE1EA7" w:rsidRPr="00DC1140">
        <w:rPr>
          <w:sz w:val="28"/>
          <w:szCs w:val="28"/>
        </w:rPr>
        <w:lastRenderedPageBreak/>
        <w:t>Список заверен</w:t>
      </w:r>
    </w:p>
    <w:p w14:paraId="0BF2F1A0" w14:textId="77777777" w:rsidR="00DE1EA7" w:rsidRPr="00DC1140" w:rsidRDefault="00DE1EA7" w:rsidP="00DE1EA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DC1140">
        <w:rPr>
          <w:bCs/>
          <w:color w:val="333333"/>
          <w:sz w:val="28"/>
          <w:szCs w:val="28"/>
        </w:rPr>
        <w:t>Территориальной избирательной комиссией города Нового Уренгоя</w:t>
      </w:r>
    </w:p>
    <w:p w14:paraId="022C4552" w14:textId="77777777" w:rsidR="00DE1EA7" w:rsidRPr="00DC1140" w:rsidRDefault="00DE1EA7" w:rsidP="00DE1EA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DC1140">
        <w:rPr>
          <w:sz w:val="28"/>
          <w:szCs w:val="28"/>
        </w:rPr>
        <w:t>25 июня 2025 года (решение № 91/490)</w:t>
      </w:r>
    </w:p>
    <w:p w14:paraId="776C051F" w14:textId="77777777" w:rsidR="000532C4" w:rsidRPr="00DC1140" w:rsidRDefault="000532C4">
      <w:pPr>
        <w:widowControl w:val="0"/>
        <w:tabs>
          <w:tab w:val="left" w:pos="4395"/>
        </w:tabs>
        <w:ind w:left="5670"/>
        <w:jc w:val="center"/>
      </w:pPr>
    </w:p>
    <w:p w14:paraId="060D6829" w14:textId="77777777" w:rsidR="000532C4" w:rsidRPr="00DC1140" w:rsidRDefault="000532C4">
      <w:pPr>
        <w:pStyle w:val="ConsPlusNon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6194AE" w14:textId="77777777" w:rsidR="00DE1EA7" w:rsidRPr="00DC1140" w:rsidRDefault="00DE1EA7" w:rsidP="00DE1EA7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0" w:name="P618"/>
      <w:bookmarkEnd w:id="0"/>
      <w:r w:rsidRPr="00DC1140">
        <w:rPr>
          <w:sz w:val="28"/>
        </w:rPr>
        <w:t>СПИСОК</w:t>
      </w:r>
    </w:p>
    <w:p w14:paraId="7991C25B" w14:textId="77777777" w:rsidR="00DE1EA7" w:rsidRPr="00DC1140" w:rsidRDefault="00DE1EA7" w:rsidP="00DE1EA7">
      <w:pPr>
        <w:jc w:val="center"/>
        <w:rPr>
          <w:sz w:val="28"/>
          <w:szCs w:val="28"/>
        </w:rPr>
      </w:pPr>
      <w:r w:rsidRPr="00DC1140">
        <w:rPr>
          <w:sz w:val="28"/>
          <w:szCs w:val="28"/>
        </w:rPr>
        <w:t xml:space="preserve">кандидатов в депутаты </w:t>
      </w:r>
    </w:p>
    <w:p w14:paraId="67DA1385" w14:textId="77777777" w:rsidR="00DE1EA7" w:rsidRPr="00DC1140" w:rsidRDefault="00DE1EA7" w:rsidP="00DE1EA7">
      <w:pPr>
        <w:jc w:val="center"/>
        <w:rPr>
          <w:sz w:val="28"/>
          <w:szCs w:val="28"/>
        </w:rPr>
      </w:pPr>
      <w:r w:rsidRPr="00DC1140">
        <w:rPr>
          <w:sz w:val="28"/>
          <w:szCs w:val="28"/>
        </w:rPr>
        <w:t xml:space="preserve">Думы города Новый Уренгой восьмого созыва, </w:t>
      </w:r>
    </w:p>
    <w:p w14:paraId="342BB5E6" w14:textId="77777777" w:rsidR="004643E6" w:rsidRPr="00DC1140" w:rsidRDefault="00DE1EA7" w:rsidP="004643E6">
      <w:pPr>
        <w:jc w:val="center"/>
        <w:rPr>
          <w:bCs/>
          <w:color w:val="000000"/>
          <w:sz w:val="28"/>
          <w:szCs w:val="28"/>
        </w:rPr>
      </w:pPr>
      <w:r w:rsidRPr="00DC1140">
        <w:rPr>
          <w:spacing w:val="2"/>
          <w:sz w:val="28"/>
          <w:szCs w:val="28"/>
          <w:shd w:val="clear" w:color="auto" w:fill="FFFFFF"/>
        </w:rPr>
        <w:t>выдвинутых</w:t>
      </w:r>
      <w:r w:rsidRPr="00DC1140">
        <w:rPr>
          <w:bCs/>
          <w:i/>
          <w:sz w:val="20"/>
          <w:szCs w:val="20"/>
        </w:rPr>
        <w:t xml:space="preserve"> </w:t>
      </w:r>
      <w:r w:rsidR="004643E6" w:rsidRPr="00DC1140">
        <w:rPr>
          <w:bCs/>
          <w:color w:val="000000"/>
          <w:sz w:val="28"/>
          <w:szCs w:val="28"/>
        </w:rPr>
        <w:t xml:space="preserve">Новоуренгойским местным отделением </w:t>
      </w:r>
    </w:p>
    <w:p w14:paraId="0BEE1791" w14:textId="77777777" w:rsidR="004643E6" w:rsidRPr="00DC1140" w:rsidRDefault="004643E6" w:rsidP="004643E6">
      <w:pPr>
        <w:jc w:val="center"/>
        <w:rPr>
          <w:b/>
          <w:color w:val="000000"/>
          <w:sz w:val="28"/>
          <w:szCs w:val="28"/>
        </w:rPr>
      </w:pPr>
      <w:r w:rsidRPr="00DC1140">
        <w:rPr>
          <w:bCs/>
          <w:color w:val="000000"/>
          <w:sz w:val="28"/>
          <w:szCs w:val="28"/>
        </w:rPr>
        <w:t>Всероссийской политической партии</w:t>
      </w:r>
      <w:r w:rsidRPr="00DC1140">
        <w:rPr>
          <w:color w:val="000000"/>
          <w:sz w:val="28"/>
          <w:szCs w:val="28"/>
        </w:rPr>
        <w:t xml:space="preserve"> </w:t>
      </w:r>
      <w:r w:rsidRPr="00DC1140">
        <w:rPr>
          <w:b/>
          <w:color w:val="000000"/>
          <w:sz w:val="28"/>
          <w:szCs w:val="28"/>
        </w:rPr>
        <w:t xml:space="preserve">«ЕДИНАЯ РОССИЯ» </w:t>
      </w:r>
    </w:p>
    <w:p w14:paraId="480AD571" w14:textId="77777777" w:rsidR="00DE1EA7" w:rsidRPr="00DC1140" w:rsidRDefault="004643E6" w:rsidP="004643E6">
      <w:pPr>
        <w:jc w:val="center"/>
        <w:rPr>
          <w:bCs/>
          <w:sz w:val="28"/>
          <w:szCs w:val="28"/>
        </w:rPr>
      </w:pPr>
      <w:r w:rsidRPr="00DC1140">
        <w:rPr>
          <w:bCs/>
          <w:sz w:val="28"/>
          <w:szCs w:val="28"/>
        </w:rPr>
        <w:t>по многомандатным избирательным округам</w:t>
      </w:r>
      <w:r w:rsidR="00DE1EA7" w:rsidRPr="00DC1140">
        <w:rPr>
          <w:bCs/>
          <w:sz w:val="28"/>
          <w:szCs w:val="28"/>
        </w:rPr>
        <w:t xml:space="preserve"> </w:t>
      </w:r>
    </w:p>
    <w:p w14:paraId="62AB19A1" w14:textId="77777777" w:rsidR="00DE1EA7" w:rsidRPr="00DC1140" w:rsidRDefault="00DE1EA7" w:rsidP="00DE1E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031D90" w14:textId="17DF5C32" w:rsidR="00DE1EA7" w:rsidRPr="00E74F85" w:rsidRDefault="00DE1EA7" w:rsidP="00DE1E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74F85">
        <w:rPr>
          <w:b/>
          <w:bCs/>
          <w:sz w:val="28"/>
        </w:rPr>
        <w:t>М</w:t>
      </w:r>
      <w:r w:rsidR="00E74F85" w:rsidRPr="00E74F85">
        <w:rPr>
          <w:b/>
          <w:bCs/>
          <w:sz w:val="28"/>
        </w:rPr>
        <w:t xml:space="preserve">ногомандатный избирательный округ </w:t>
      </w:r>
      <w:r w:rsidRPr="00E74F85">
        <w:rPr>
          <w:b/>
          <w:bCs/>
          <w:sz w:val="28"/>
        </w:rPr>
        <w:t>№</w:t>
      </w:r>
      <w:r w:rsidR="004643E6" w:rsidRPr="00E74F85">
        <w:rPr>
          <w:b/>
          <w:bCs/>
          <w:sz w:val="28"/>
        </w:rPr>
        <w:t xml:space="preserve"> </w:t>
      </w:r>
      <w:r w:rsidRPr="00E74F85">
        <w:rPr>
          <w:b/>
          <w:bCs/>
          <w:sz w:val="28"/>
        </w:rPr>
        <w:t>1</w:t>
      </w:r>
    </w:p>
    <w:p w14:paraId="6792029D" w14:textId="77777777" w:rsidR="004643E6" w:rsidRPr="00DC1140" w:rsidRDefault="004643E6" w:rsidP="00DE1EA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14:paraId="677B310D" w14:textId="0B2B7D82" w:rsidR="004643E6" w:rsidRPr="00263EF8" w:rsidRDefault="004643E6" w:rsidP="004643E6">
      <w:pPr>
        <w:pStyle w:val="afa"/>
        <w:widowControl w:val="0"/>
        <w:numPr>
          <w:ilvl w:val="0"/>
          <w:numId w:val="45"/>
        </w:numPr>
        <w:tabs>
          <w:tab w:val="left" w:pos="1165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EF8">
        <w:rPr>
          <w:rFonts w:ascii="Times New Roman" w:hAnsi="Times New Roman"/>
          <w:color w:val="000009"/>
          <w:sz w:val="28"/>
          <w:szCs w:val="28"/>
        </w:rPr>
        <w:t>Горшковский</w:t>
      </w:r>
      <w:proofErr w:type="spellEnd"/>
      <w:r w:rsidRPr="00263EF8">
        <w:rPr>
          <w:rFonts w:ascii="Times New Roman" w:hAnsi="Times New Roman"/>
          <w:color w:val="000009"/>
          <w:sz w:val="28"/>
          <w:szCs w:val="28"/>
        </w:rPr>
        <w:t xml:space="preserve"> Максим Александрович,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дата рождения – 20 июня 1977 года,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место рождения – гор. Фрунзе Киргизская ССР,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–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округ,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город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Новый</w:t>
      </w:r>
      <w:r w:rsidRPr="00263EF8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Уренгой</w:t>
      </w:r>
      <w:r w:rsidRPr="00263EF8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7C15AEC3" w14:textId="24A45F85" w:rsidR="004643E6" w:rsidRPr="00263EF8" w:rsidRDefault="004643E6" w:rsidP="004643E6">
      <w:pPr>
        <w:pStyle w:val="afa"/>
        <w:widowControl w:val="0"/>
        <w:numPr>
          <w:ilvl w:val="0"/>
          <w:numId w:val="45"/>
        </w:numPr>
        <w:tabs>
          <w:tab w:val="left" w:pos="1115"/>
        </w:tabs>
        <w:autoSpaceDE w:val="0"/>
        <w:autoSpaceDN w:val="0"/>
        <w:spacing w:after="0" w:line="240" w:lineRule="auto"/>
        <w:ind w:right="137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EF8">
        <w:rPr>
          <w:rFonts w:ascii="Times New Roman" w:hAnsi="Times New Roman"/>
          <w:color w:val="000009"/>
          <w:sz w:val="28"/>
          <w:szCs w:val="28"/>
        </w:rPr>
        <w:t>Кудрявенко</w:t>
      </w:r>
      <w:proofErr w:type="spellEnd"/>
      <w:r w:rsidRPr="00263EF8">
        <w:rPr>
          <w:rFonts w:ascii="Times New Roman" w:hAnsi="Times New Roman"/>
          <w:color w:val="000009"/>
          <w:sz w:val="28"/>
          <w:szCs w:val="28"/>
        </w:rPr>
        <w:t xml:space="preserve"> Валерий Алексеевич,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дата рождения – 24 ноября 1972 года,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место рождения – гор. Ставрополь,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адрес места жительства – Ямало- Ненецкий автономный округ, город Новый Уренгой.</w:t>
      </w:r>
    </w:p>
    <w:p w14:paraId="66DE7662" w14:textId="50F13460" w:rsidR="004643E6" w:rsidRPr="00452384" w:rsidRDefault="004643E6" w:rsidP="004643E6">
      <w:pPr>
        <w:pStyle w:val="afa"/>
        <w:widowControl w:val="0"/>
        <w:numPr>
          <w:ilvl w:val="0"/>
          <w:numId w:val="45"/>
        </w:numPr>
        <w:tabs>
          <w:tab w:val="left" w:pos="1147"/>
        </w:tabs>
        <w:autoSpaceDE w:val="0"/>
        <w:autoSpaceDN w:val="0"/>
        <w:spacing w:after="0" w:line="240" w:lineRule="auto"/>
        <w:ind w:right="142" w:firstLine="700"/>
        <w:jc w:val="both"/>
        <w:rPr>
          <w:rFonts w:ascii="Times New Roman" w:hAnsi="Times New Roman"/>
          <w:sz w:val="28"/>
          <w:szCs w:val="28"/>
        </w:rPr>
      </w:pPr>
      <w:r w:rsidRPr="00263EF8">
        <w:rPr>
          <w:rFonts w:ascii="Times New Roman" w:hAnsi="Times New Roman"/>
          <w:color w:val="000009"/>
          <w:sz w:val="28"/>
          <w:szCs w:val="28"/>
        </w:rPr>
        <w:t>Лазутина Елена Геннадьевна,</w:t>
      </w:r>
      <w:r w:rsidRPr="00263EF8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263EF8">
        <w:rPr>
          <w:rFonts w:ascii="Times New Roman" w:hAnsi="Times New Roman"/>
          <w:color w:val="000009"/>
          <w:sz w:val="28"/>
          <w:szCs w:val="28"/>
        </w:rPr>
        <w:t>дата рождения – 30 мая 1968 года, место рождения – гор</w:t>
      </w:r>
      <w:r w:rsidRPr="00452384">
        <w:rPr>
          <w:rFonts w:ascii="Times New Roman" w:hAnsi="Times New Roman"/>
          <w:color w:val="000009"/>
          <w:sz w:val="28"/>
          <w:szCs w:val="28"/>
        </w:rPr>
        <w:t>. Темиртау Карагандинской обл</w:t>
      </w:r>
      <w:r w:rsidR="00F07BCE" w:rsidRPr="00452384">
        <w:rPr>
          <w:rFonts w:ascii="Times New Roman" w:hAnsi="Times New Roman"/>
          <w:color w:val="000009"/>
          <w:sz w:val="28"/>
          <w:szCs w:val="28"/>
        </w:rPr>
        <w:t>.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Респ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>. Казахстан, адрес места жительства – Ямало-Ненецкий автономный округ, город Новый</w:t>
      </w:r>
      <w:r w:rsidR="00450F18" w:rsidRPr="00452384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7F707E11" w14:textId="50733684" w:rsidR="004643E6" w:rsidRPr="00452384" w:rsidRDefault="004643E6" w:rsidP="004643E6">
      <w:pPr>
        <w:pStyle w:val="afa"/>
        <w:widowControl w:val="0"/>
        <w:numPr>
          <w:ilvl w:val="0"/>
          <w:numId w:val="45"/>
        </w:numPr>
        <w:tabs>
          <w:tab w:val="left" w:pos="1076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Сухачев Сергей Николаевич,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14 октября</w:t>
      </w:r>
      <w:r w:rsidRPr="00452384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1976 года, место рождения –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ст-ца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Ленинградская Краснодарский край,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19A144AB" w14:textId="6EFF5884" w:rsidR="004643E6" w:rsidRPr="00452384" w:rsidRDefault="004643E6" w:rsidP="004643E6">
      <w:pPr>
        <w:pStyle w:val="afa"/>
        <w:widowControl w:val="0"/>
        <w:numPr>
          <w:ilvl w:val="0"/>
          <w:numId w:val="45"/>
        </w:numPr>
        <w:tabs>
          <w:tab w:val="left" w:pos="1097"/>
        </w:tabs>
        <w:autoSpaceDE w:val="0"/>
        <w:autoSpaceDN w:val="0"/>
        <w:spacing w:after="0" w:line="240" w:lineRule="auto"/>
        <w:ind w:right="139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Филатов Константин Алексеевич,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20 августа 1982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г. Грозный ЧИАССР,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Уренгой.</w:t>
      </w:r>
    </w:p>
    <w:p w14:paraId="5AD41C93" w14:textId="77777777" w:rsidR="004643E6" w:rsidRPr="00452384" w:rsidRDefault="004643E6" w:rsidP="004643E6">
      <w:pPr>
        <w:pStyle w:val="afa"/>
        <w:widowControl w:val="0"/>
        <w:tabs>
          <w:tab w:val="left" w:pos="1097"/>
        </w:tabs>
        <w:autoSpaceDE w:val="0"/>
        <w:autoSpaceDN w:val="0"/>
        <w:spacing w:after="0" w:line="240" w:lineRule="auto"/>
        <w:ind w:left="704" w:right="139"/>
        <w:jc w:val="both"/>
        <w:rPr>
          <w:rFonts w:ascii="Times New Roman" w:hAnsi="Times New Roman"/>
          <w:sz w:val="28"/>
          <w:szCs w:val="28"/>
        </w:rPr>
      </w:pPr>
    </w:p>
    <w:p w14:paraId="75154A63" w14:textId="4D4F5710" w:rsidR="004643E6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b/>
          <w:bCs/>
          <w:sz w:val="28"/>
        </w:rPr>
      </w:pPr>
      <w:r w:rsidRPr="00E74F85">
        <w:rPr>
          <w:b/>
          <w:bCs/>
          <w:sz w:val="28"/>
        </w:rPr>
        <w:t xml:space="preserve">Многомандатный избирательный округ № </w:t>
      </w:r>
      <w:r>
        <w:rPr>
          <w:b/>
          <w:bCs/>
          <w:sz w:val="28"/>
        </w:rPr>
        <w:t>2</w:t>
      </w:r>
    </w:p>
    <w:p w14:paraId="77CBE60A" w14:textId="77777777" w:rsidR="00263EF8" w:rsidRPr="00452384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sz w:val="28"/>
        </w:rPr>
      </w:pPr>
    </w:p>
    <w:p w14:paraId="4CD3A25D" w14:textId="5E9A5696" w:rsidR="004643E6" w:rsidRPr="00452384" w:rsidRDefault="004643E6" w:rsidP="004643E6">
      <w:pPr>
        <w:pStyle w:val="afa"/>
        <w:widowControl w:val="0"/>
        <w:numPr>
          <w:ilvl w:val="0"/>
          <w:numId w:val="44"/>
        </w:numPr>
        <w:tabs>
          <w:tab w:val="left" w:pos="1171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Колоколова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Гульназ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Зиннятулловна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>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25 августа 1974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гор. Уфа,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 Ненецкий автономный округ, город Новый Уренгой.</w:t>
      </w:r>
    </w:p>
    <w:p w14:paraId="6E08A0ED" w14:textId="61F892B4" w:rsidR="004643E6" w:rsidRPr="00452384" w:rsidRDefault="004643E6" w:rsidP="004643E6">
      <w:pPr>
        <w:pStyle w:val="afa"/>
        <w:widowControl w:val="0"/>
        <w:numPr>
          <w:ilvl w:val="0"/>
          <w:numId w:val="44"/>
        </w:numPr>
        <w:tabs>
          <w:tab w:val="left" w:pos="1169"/>
        </w:tabs>
        <w:autoSpaceDE w:val="0"/>
        <w:autoSpaceDN w:val="0"/>
        <w:spacing w:after="0" w:line="240" w:lineRule="auto"/>
        <w:ind w:right="137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Сауков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Сергей Александрович,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16 января 1980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г. Тюмень,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</w:t>
      </w:r>
      <w:r w:rsidR="00E74F85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5C128774" w14:textId="1820F7E8" w:rsidR="004643E6" w:rsidRPr="00452384" w:rsidRDefault="004643E6" w:rsidP="004643E6">
      <w:pPr>
        <w:pStyle w:val="afa"/>
        <w:widowControl w:val="0"/>
        <w:numPr>
          <w:ilvl w:val="0"/>
          <w:numId w:val="44"/>
        </w:numPr>
        <w:tabs>
          <w:tab w:val="left" w:pos="1057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Талан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Елена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Васильевна,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10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июня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1985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гор. Пот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с</w:t>
      </w:r>
      <w:r w:rsidRPr="00452384">
        <w:rPr>
          <w:rFonts w:ascii="Times New Roman" w:hAnsi="Times New Roman"/>
          <w:color w:val="000009"/>
          <w:sz w:val="28"/>
          <w:szCs w:val="28"/>
        </w:rPr>
        <w:t>дам Германской Демократической Республики,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4DE34196" w14:textId="43D34411" w:rsidR="004643E6" w:rsidRPr="00452384" w:rsidRDefault="004643E6" w:rsidP="004643E6">
      <w:pPr>
        <w:pStyle w:val="afa"/>
        <w:widowControl w:val="0"/>
        <w:numPr>
          <w:ilvl w:val="0"/>
          <w:numId w:val="44"/>
        </w:numPr>
        <w:tabs>
          <w:tab w:val="left" w:pos="1153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Туковский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Дмитрий Владимирович,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дата рождения – 21 февраля </w:t>
      </w:r>
      <w:r w:rsidRPr="00452384">
        <w:rPr>
          <w:rFonts w:ascii="Times New Roman" w:hAnsi="Times New Roman"/>
          <w:color w:val="000009"/>
          <w:sz w:val="28"/>
          <w:szCs w:val="28"/>
        </w:rPr>
        <w:lastRenderedPageBreak/>
        <w:t>1980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г. Батайск Ростовская область,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2257E62B" w14:textId="1AE71047" w:rsidR="004643E6" w:rsidRPr="00452384" w:rsidRDefault="004643E6" w:rsidP="004643E6">
      <w:pPr>
        <w:pStyle w:val="afa"/>
        <w:widowControl w:val="0"/>
        <w:numPr>
          <w:ilvl w:val="0"/>
          <w:numId w:val="44"/>
        </w:numPr>
        <w:tabs>
          <w:tab w:val="left" w:pos="1123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Чернышова Ольга Николаевна,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15 сентября 1983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гор.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Уфа,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места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жительства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 автономный</w:t>
      </w:r>
      <w:r w:rsidRPr="00452384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07FA438F" w14:textId="77777777" w:rsidR="00B328B0" w:rsidRPr="00452384" w:rsidRDefault="00B328B0" w:rsidP="004643E6">
      <w:pPr>
        <w:pStyle w:val="afa"/>
        <w:widowControl w:val="0"/>
        <w:tabs>
          <w:tab w:val="left" w:pos="1123"/>
        </w:tabs>
        <w:autoSpaceDE w:val="0"/>
        <w:autoSpaceDN w:val="0"/>
        <w:spacing w:after="0" w:line="240" w:lineRule="auto"/>
        <w:ind w:left="704" w:right="141"/>
        <w:jc w:val="both"/>
        <w:rPr>
          <w:rFonts w:ascii="Times New Roman" w:hAnsi="Times New Roman"/>
          <w:sz w:val="28"/>
          <w:szCs w:val="28"/>
        </w:rPr>
      </w:pPr>
    </w:p>
    <w:p w14:paraId="7DBC2E1C" w14:textId="0F27B5E9" w:rsidR="004643E6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b/>
          <w:bCs/>
          <w:sz w:val="28"/>
        </w:rPr>
      </w:pPr>
      <w:r w:rsidRPr="00E74F85">
        <w:rPr>
          <w:b/>
          <w:bCs/>
          <w:sz w:val="28"/>
        </w:rPr>
        <w:t xml:space="preserve">Многомандатный избирательный округ № </w:t>
      </w:r>
      <w:r>
        <w:rPr>
          <w:b/>
          <w:bCs/>
          <w:sz w:val="28"/>
        </w:rPr>
        <w:t>3</w:t>
      </w:r>
    </w:p>
    <w:p w14:paraId="017A5FE0" w14:textId="77777777" w:rsidR="00263EF8" w:rsidRPr="00452384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sz w:val="28"/>
        </w:rPr>
      </w:pPr>
    </w:p>
    <w:p w14:paraId="3741DBA3" w14:textId="2D682DF0" w:rsidR="004643E6" w:rsidRPr="00452384" w:rsidRDefault="004643E6" w:rsidP="004643E6">
      <w:pPr>
        <w:pStyle w:val="afa"/>
        <w:widowControl w:val="0"/>
        <w:numPr>
          <w:ilvl w:val="0"/>
          <w:numId w:val="43"/>
        </w:numPr>
        <w:tabs>
          <w:tab w:val="left" w:pos="1129"/>
        </w:tabs>
        <w:autoSpaceDE w:val="0"/>
        <w:autoSpaceDN w:val="0"/>
        <w:spacing w:after="0" w:line="240" w:lineRule="auto"/>
        <w:ind w:right="139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Койшин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Руслан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Алимович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>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17 апреля 1976 года, место рождения – гор. Рудный Кустанайская обл. КАЗ. 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7493D29B" w14:textId="10B7283B" w:rsidR="004643E6" w:rsidRPr="00452384" w:rsidRDefault="004643E6" w:rsidP="004643E6">
      <w:pPr>
        <w:pStyle w:val="afa"/>
        <w:widowControl w:val="0"/>
        <w:numPr>
          <w:ilvl w:val="0"/>
          <w:numId w:val="43"/>
        </w:numPr>
        <w:tabs>
          <w:tab w:val="left" w:pos="1097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Лешан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Дмитрий Георгиевич,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4 декабря 1975 года, место рождения – гор. Белгород-Днестровский Одесская обл. Украинская 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66036EB4" w14:textId="5D8F2351" w:rsidR="004643E6" w:rsidRPr="00452384" w:rsidRDefault="004643E6" w:rsidP="004643E6">
      <w:pPr>
        <w:pStyle w:val="afa"/>
        <w:widowControl w:val="0"/>
        <w:numPr>
          <w:ilvl w:val="0"/>
          <w:numId w:val="43"/>
        </w:numPr>
        <w:tabs>
          <w:tab w:val="left" w:pos="1083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Пазигунов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Иван Владимирович,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9 июля 1990 года, место рождения – г. Буденновск Ставропольского края,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2CBAECE6" w14:textId="574AC9FE" w:rsidR="004643E6" w:rsidRPr="00452384" w:rsidRDefault="004643E6" w:rsidP="004643E6">
      <w:pPr>
        <w:pStyle w:val="afa"/>
        <w:widowControl w:val="0"/>
        <w:numPr>
          <w:ilvl w:val="0"/>
          <w:numId w:val="43"/>
        </w:numPr>
        <w:tabs>
          <w:tab w:val="left" w:pos="1125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Сорокин Виктор Валентинович,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20 декабря 1985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гор.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Сухуми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Абхазской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места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жительства – Ямало-Ненецкий автономный округ, город Новый Уренгой.</w:t>
      </w:r>
    </w:p>
    <w:p w14:paraId="1A1EF08D" w14:textId="6BF2CC89" w:rsidR="004643E6" w:rsidRPr="00452384" w:rsidRDefault="004643E6" w:rsidP="004643E6">
      <w:pPr>
        <w:pStyle w:val="afa"/>
        <w:widowControl w:val="0"/>
        <w:numPr>
          <w:ilvl w:val="0"/>
          <w:numId w:val="43"/>
        </w:numPr>
        <w:tabs>
          <w:tab w:val="left" w:pos="1135"/>
        </w:tabs>
        <w:autoSpaceDE w:val="0"/>
        <w:autoSpaceDN w:val="0"/>
        <w:spacing w:after="0" w:line="240" w:lineRule="auto"/>
        <w:ind w:right="140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Шумова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Полина Михайловна,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25 мая 1977 года, место рождения – гор. Шостка Сумская обл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.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Респ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>. Украина,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2FFEFF28" w14:textId="77777777" w:rsidR="004643E6" w:rsidRPr="00452384" w:rsidRDefault="004643E6" w:rsidP="004643E6">
      <w:pPr>
        <w:pStyle w:val="1"/>
        <w:tabs>
          <w:tab w:val="left" w:pos="1992"/>
        </w:tabs>
        <w:ind w:left="1035" w:firstLine="0"/>
        <w:jc w:val="left"/>
      </w:pPr>
    </w:p>
    <w:p w14:paraId="6BB9C881" w14:textId="30E1A5E9" w:rsidR="004643E6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b/>
          <w:bCs/>
          <w:sz w:val="28"/>
        </w:rPr>
      </w:pPr>
      <w:r w:rsidRPr="00E74F85">
        <w:rPr>
          <w:b/>
          <w:bCs/>
          <w:sz w:val="28"/>
        </w:rPr>
        <w:t xml:space="preserve">Многомандатный избирательный округ № </w:t>
      </w:r>
      <w:r>
        <w:rPr>
          <w:b/>
          <w:bCs/>
          <w:sz w:val="28"/>
        </w:rPr>
        <w:t>4</w:t>
      </w:r>
    </w:p>
    <w:p w14:paraId="5BA6AF30" w14:textId="77777777" w:rsidR="00263EF8" w:rsidRPr="00452384" w:rsidRDefault="00263EF8" w:rsidP="004643E6">
      <w:pPr>
        <w:widowControl w:val="0"/>
        <w:autoSpaceDE w:val="0"/>
        <w:autoSpaceDN w:val="0"/>
        <w:adjustRightInd w:val="0"/>
        <w:ind w:left="4"/>
        <w:jc w:val="center"/>
        <w:rPr>
          <w:sz w:val="28"/>
        </w:rPr>
      </w:pPr>
    </w:p>
    <w:p w14:paraId="514DFC17" w14:textId="45123E8F" w:rsidR="004643E6" w:rsidRPr="00452384" w:rsidRDefault="004643E6" w:rsidP="004643E6">
      <w:pPr>
        <w:pStyle w:val="afa"/>
        <w:widowControl w:val="0"/>
        <w:numPr>
          <w:ilvl w:val="0"/>
          <w:numId w:val="42"/>
        </w:numPr>
        <w:tabs>
          <w:tab w:val="left" w:pos="1131"/>
        </w:tabs>
        <w:autoSpaceDE w:val="0"/>
        <w:autoSpaceDN w:val="0"/>
        <w:spacing w:after="0" w:line="240" w:lineRule="auto"/>
        <w:ind w:right="142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Корчагина Наталья Владимировна,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 марта 1978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гор. Грозный ЧИАССР,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37CCE8AE" w14:textId="67F6BBCE" w:rsidR="004643E6" w:rsidRPr="00452384" w:rsidRDefault="004643E6" w:rsidP="004643E6">
      <w:pPr>
        <w:pStyle w:val="afa"/>
        <w:widowControl w:val="0"/>
        <w:numPr>
          <w:ilvl w:val="0"/>
          <w:numId w:val="42"/>
        </w:numPr>
        <w:tabs>
          <w:tab w:val="left" w:pos="1147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Кравченко Анна Владимировна,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17 января 1987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место рождения – с. </w:t>
      </w: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Кабаличи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Брянск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ого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 р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-</w:t>
      </w:r>
      <w:r w:rsidRPr="00452384">
        <w:rPr>
          <w:rFonts w:ascii="Times New Roman" w:hAnsi="Times New Roman"/>
          <w:color w:val="000009"/>
          <w:sz w:val="28"/>
          <w:szCs w:val="28"/>
        </w:rPr>
        <w:t>н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а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 Брянск</w:t>
      </w:r>
      <w:r w:rsidR="009C5CF5" w:rsidRPr="00452384">
        <w:rPr>
          <w:rFonts w:ascii="Times New Roman" w:hAnsi="Times New Roman"/>
          <w:color w:val="000009"/>
          <w:sz w:val="28"/>
          <w:szCs w:val="28"/>
        </w:rPr>
        <w:t>ой</w:t>
      </w:r>
      <w:r w:rsidRPr="00452384">
        <w:rPr>
          <w:rFonts w:ascii="Times New Roman" w:hAnsi="Times New Roman"/>
          <w:color w:val="000009"/>
          <w:sz w:val="28"/>
          <w:szCs w:val="28"/>
        </w:rPr>
        <w:t xml:space="preserve"> обл.,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Уренгой.</w:t>
      </w:r>
    </w:p>
    <w:p w14:paraId="4B072B62" w14:textId="7F8FAF17" w:rsidR="004643E6" w:rsidRPr="00452384" w:rsidRDefault="004643E6" w:rsidP="004643E6">
      <w:pPr>
        <w:pStyle w:val="afa"/>
        <w:widowControl w:val="0"/>
        <w:numPr>
          <w:ilvl w:val="0"/>
          <w:numId w:val="42"/>
        </w:numPr>
        <w:tabs>
          <w:tab w:val="left" w:pos="1132"/>
        </w:tabs>
        <w:autoSpaceDE w:val="0"/>
        <w:autoSpaceDN w:val="0"/>
        <w:spacing w:after="0" w:line="240" w:lineRule="auto"/>
        <w:ind w:right="137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Павлова Анастасия Леонидовна,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25 ноября 1989 года,</w:t>
      </w:r>
      <w:r w:rsidRPr="00452384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гор. Лысьва Пермской обл.,</w:t>
      </w:r>
      <w:r w:rsidRPr="00452384">
        <w:rPr>
          <w:rFonts w:ascii="Times New Roman" w:hAnsi="Times New Roman"/>
          <w:color w:val="000009"/>
          <w:spacing w:val="8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>.</w:t>
      </w:r>
    </w:p>
    <w:p w14:paraId="6D183613" w14:textId="754B9092" w:rsidR="004643E6" w:rsidRPr="00452384" w:rsidRDefault="004643E6" w:rsidP="004643E6">
      <w:pPr>
        <w:pStyle w:val="afa"/>
        <w:widowControl w:val="0"/>
        <w:numPr>
          <w:ilvl w:val="0"/>
          <w:numId w:val="42"/>
        </w:numPr>
        <w:tabs>
          <w:tab w:val="left" w:pos="1141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Петренко Николай Николаевич,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30 августа 1989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</w:t>
      </w:r>
      <w:r w:rsidRPr="00452384"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Ставрополь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РСФСР,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</w:t>
      </w:r>
      <w:r w:rsidRPr="00452384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места</w:t>
      </w:r>
      <w:r w:rsidRPr="00452384"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жительства</w:t>
      </w:r>
      <w:r w:rsidRPr="00452384"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 Ямало-Ненецкий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54DF712F" w14:textId="285EE17B" w:rsidR="004643E6" w:rsidRPr="00AD4A90" w:rsidRDefault="004643E6" w:rsidP="004643E6">
      <w:pPr>
        <w:pStyle w:val="afa"/>
        <w:widowControl w:val="0"/>
        <w:numPr>
          <w:ilvl w:val="0"/>
          <w:numId w:val="42"/>
        </w:numPr>
        <w:tabs>
          <w:tab w:val="left" w:pos="1069"/>
        </w:tabs>
        <w:autoSpaceDE w:val="0"/>
        <w:autoSpaceDN w:val="0"/>
        <w:spacing w:after="0" w:line="240" w:lineRule="auto"/>
        <w:ind w:right="141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Поздняков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Максим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Александрович,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24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апреля</w:t>
      </w:r>
      <w:r w:rsidRPr="00452384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1979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гор. Днепродзержинск,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Ямало-Ненецкий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="00450F18" w:rsidRPr="00452384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5AFCF4D0" w14:textId="12900FF7" w:rsidR="00AD4A90" w:rsidRDefault="00AD4A90" w:rsidP="00AD4A90">
      <w:pPr>
        <w:widowControl w:val="0"/>
        <w:tabs>
          <w:tab w:val="left" w:pos="1069"/>
        </w:tabs>
        <w:autoSpaceDE w:val="0"/>
        <w:autoSpaceDN w:val="0"/>
        <w:ind w:right="141"/>
        <w:jc w:val="both"/>
        <w:rPr>
          <w:sz w:val="28"/>
          <w:szCs w:val="28"/>
        </w:rPr>
      </w:pPr>
    </w:p>
    <w:p w14:paraId="3BC1396B" w14:textId="77777777" w:rsidR="00AD4A90" w:rsidRPr="00AD4A90" w:rsidRDefault="00AD4A90" w:rsidP="00AD4A90">
      <w:pPr>
        <w:widowControl w:val="0"/>
        <w:tabs>
          <w:tab w:val="left" w:pos="1069"/>
        </w:tabs>
        <w:autoSpaceDE w:val="0"/>
        <w:autoSpaceDN w:val="0"/>
        <w:ind w:right="141"/>
        <w:jc w:val="both"/>
        <w:rPr>
          <w:sz w:val="28"/>
          <w:szCs w:val="28"/>
        </w:rPr>
      </w:pPr>
    </w:p>
    <w:p w14:paraId="1B0602B3" w14:textId="77777777" w:rsidR="004643E6" w:rsidRPr="00452384" w:rsidRDefault="004643E6" w:rsidP="004643E6">
      <w:pPr>
        <w:pStyle w:val="afa"/>
        <w:widowControl w:val="0"/>
        <w:tabs>
          <w:tab w:val="left" w:pos="1069"/>
        </w:tabs>
        <w:autoSpaceDE w:val="0"/>
        <w:autoSpaceDN w:val="0"/>
        <w:spacing w:after="0" w:line="240" w:lineRule="auto"/>
        <w:ind w:left="704" w:right="141"/>
        <w:jc w:val="both"/>
        <w:rPr>
          <w:rFonts w:ascii="Times New Roman" w:hAnsi="Times New Roman"/>
          <w:sz w:val="28"/>
          <w:szCs w:val="28"/>
        </w:rPr>
      </w:pPr>
    </w:p>
    <w:p w14:paraId="7E4BE71B" w14:textId="672CB1EF" w:rsidR="004643E6" w:rsidRDefault="00263EF8" w:rsidP="004643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74F85">
        <w:rPr>
          <w:b/>
          <w:bCs/>
          <w:sz w:val="28"/>
        </w:rPr>
        <w:lastRenderedPageBreak/>
        <w:t xml:space="preserve">Многомандатный избирательный округ № </w:t>
      </w:r>
      <w:r>
        <w:rPr>
          <w:b/>
          <w:bCs/>
          <w:sz w:val="28"/>
        </w:rPr>
        <w:t>5</w:t>
      </w:r>
    </w:p>
    <w:p w14:paraId="38B314A9" w14:textId="77777777" w:rsidR="00263EF8" w:rsidRPr="00452384" w:rsidRDefault="00263EF8" w:rsidP="004643E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14:paraId="40EDF297" w14:textId="75B4EA4D" w:rsidR="004643E6" w:rsidRPr="00452384" w:rsidRDefault="004643E6" w:rsidP="007927F9">
      <w:pPr>
        <w:pStyle w:val="af8"/>
        <w:spacing w:after="0"/>
        <w:ind w:right="140" w:firstLine="709"/>
        <w:jc w:val="both"/>
        <w:rPr>
          <w:sz w:val="28"/>
          <w:szCs w:val="28"/>
        </w:rPr>
      </w:pPr>
      <w:r w:rsidRPr="00452384">
        <w:rPr>
          <w:color w:val="000009"/>
          <w:sz w:val="28"/>
          <w:szCs w:val="28"/>
        </w:rPr>
        <w:t>1.</w:t>
      </w:r>
      <w:r w:rsidRPr="00452384">
        <w:rPr>
          <w:color w:val="000009"/>
          <w:spacing w:val="40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 xml:space="preserve">Калимуллин Рустем </w:t>
      </w:r>
      <w:proofErr w:type="spellStart"/>
      <w:r w:rsidRPr="00452384">
        <w:rPr>
          <w:color w:val="000009"/>
          <w:sz w:val="28"/>
          <w:szCs w:val="28"/>
        </w:rPr>
        <w:t>Закиевич</w:t>
      </w:r>
      <w:proofErr w:type="spellEnd"/>
      <w:r w:rsidRPr="00452384">
        <w:rPr>
          <w:color w:val="000009"/>
          <w:sz w:val="28"/>
          <w:szCs w:val="28"/>
        </w:rPr>
        <w:t>,</w:t>
      </w:r>
      <w:r w:rsidRPr="00452384">
        <w:rPr>
          <w:color w:val="000009"/>
          <w:spacing w:val="40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дата рождения – 25 июня 1974 года, место рождения – гор. Нефтекамск Башкирская АССР,</w:t>
      </w:r>
      <w:r w:rsidRPr="00452384">
        <w:rPr>
          <w:color w:val="000009"/>
          <w:spacing w:val="40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адрес места</w:t>
      </w:r>
      <w:r w:rsidR="007927F9" w:rsidRPr="00452384">
        <w:rPr>
          <w:color w:val="000009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жительства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–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Ямало-Ненецкий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автономный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округ,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город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Новый</w:t>
      </w:r>
      <w:r w:rsidRPr="00452384">
        <w:rPr>
          <w:color w:val="000009"/>
          <w:spacing w:val="-15"/>
          <w:sz w:val="28"/>
          <w:szCs w:val="28"/>
        </w:rPr>
        <w:t xml:space="preserve"> </w:t>
      </w:r>
      <w:r w:rsidRPr="00452384">
        <w:rPr>
          <w:color w:val="000009"/>
          <w:sz w:val="28"/>
          <w:szCs w:val="28"/>
        </w:rPr>
        <w:t>Уренгой</w:t>
      </w:r>
      <w:r w:rsidRPr="00452384">
        <w:rPr>
          <w:color w:val="000009"/>
          <w:spacing w:val="-4"/>
          <w:sz w:val="28"/>
          <w:szCs w:val="28"/>
        </w:rPr>
        <w:t>.</w:t>
      </w:r>
    </w:p>
    <w:p w14:paraId="03806765" w14:textId="388D8D60" w:rsidR="004643E6" w:rsidRPr="00452384" w:rsidRDefault="004643E6" w:rsidP="004643E6">
      <w:pPr>
        <w:pStyle w:val="afa"/>
        <w:widowControl w:val="0"/>
        <w:numPr>
          <w:ilvl w:val="0"/>
          <w:numId w:val="41"/>
        </w:numPr>
        <w:tabs>
          <w:tab w:val="left" w:pos="1117"/>
        </w:tabs>
        <w:autoSpaceDE w:val="0"/>
        <w:autoSpaceDN w:val="0"/>
        <w:spacing w:after="0" w:line="240" w:lineRule="auto"/>
        <w:ind w:right="142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Кашникова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Екатерина Николаевна,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19 июля 1972 года,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место рождения – г</w:t>
      </w:r>
      <w:r w:rsidR="00C86805" w:rsidRPr="00452384">
        <w:rPr>
          <w:rFonts w:ascii="Times New Roman" w:hAnsi="Times New Roman"/>
          <w:color w:val="000009"/>
          <w:sz w:val="28"/>
          <w:szCs w:val="28"/>
        </w:rPr>
        <w:t>ор</w:t>
      </w:r>
      <w:r w:rsidRPr="00452384">
        <w:rPr>
          <w:rFonts w:ascii="Times New Roman" w:hAnsi="Times New Roman"/>
          <w:color w:val="000009"/>
          <w:sz w:val="28"/>
          <w:szCs w:val="28"/>
        </w:rPr>
        <w:t>. Кумертау Башкирской АССР,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</w:t>
      </w:r>
      <w:r w:rsidRPr="00452384">
        <w:rPr>
          <w:rFonts w:ascii="Times New Roman" w:hAnsi="Times New Roman"/>
          <w:color w:val="000009"/>
          <w:spacing w:val="-1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Новый</w:t>
      </w:r>
      <w:r w:rsidRPr="00452384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Уренгой.</w:t>
      </w:r>
    </w:p>
    <w:p w14:paraId="700B4DAD" w14:textId="29756A07" w:rsidR="004643E6" w:rsidRPr="00452384" w:rsidRDefault="004643E6" w:rsidP="00EA0067">
      <w:pPr>
        <w:pStyle w:val="afa"/>
        <w:widowControl w:val="0"/>
        <w:numPr>
          <w:ilvl w:val="0"/>
          <w:numId w:val="41"/>
        </w:numPr>
        <w:tabs>
          <w:tab w:val="left" w:pos="1107"/>
        </w:tabs>
        <w:autoSpaceDE w:val="0"/>
        <w:autoSpaceDN w:val="0"/>
        <w:spacing w:after="0" w:line="240" w:lineRule="auto"/>
        <w:ind w:right="137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Марков Юрий Михайлович,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 февраля 1989 года, место рождения – пос. Трудфронт Икрянинского района Астраханской области,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места</w:t>
      </w:r>
      <w:r w:rsidRPr="00452384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жительства</w:t>
      </w:r>
      <w:r w:rsidRPr="00452384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Ямало-Ненецкий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автономный</w:t>
      </w:r>
      <w:r w:rsidRPr="00452384"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округ,</w:t>
      </w:r>
      <w:r w:rsidRPr="00452384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город Новый Уренгой.</w:t>
      </w:r>
    </w:p>
    <w:p w14:paraId="7CAFEAB1" w14:textId="18715354" w:rsidR="004643E6" w:rsidRPr="00452384" w:rsidRDefault="004643E6" w:rsidP="00EA0067">
      <w:pPr>
        <w:pStyle w:val="afa"/>
        <w:widowControl w:val="0"/>
        <w:numPr>
          <w:ilvl w:val="0"/>
          <w:numId w:val="41"/>
        </w:numPr>
        <w:tabs>
          <w:tab w:val="left" w:pos="1062"/>
        </w:tabs>
        <w:autoSpaceDE w:val="0"/>
        <w:autoSpaceDN w:val="0"/>
        <w:spacing w:after="0" w:line="240" w:lineRule="auto"/>
        <w:ind w:right="139" w:firstLine="700"/>
        <w:jc w:val="both"/>
        <w:rPr>
          <w:rFonts w:ascii="Times New Roman" w:hAnsi="Times New Roman"/>
          <w:sz w:val="28"/>
          <w:szCs w:val="28"/>
        </w:rPr>
      </w:pPr>
      <w:r w:rsidRPr="00452384">
        <w:rPr>
          <w:rFonts w:ascii="Times New Roman" w:hAnsi="Times New Roman"/>
          <w:color w:val="000009"/>
          <w:sz w:val="28"/>
          <w:szCs w:val="28"/>
        </w:rPr>
        <w:t>Михайлов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Яков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Владимирович,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7</w:t>
      </w:r>
      <w:r w:rsidRPr="00452384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апреля</w:t>
      </w:r>
      <w:r w:rsidRPr="00452384"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1991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года, место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рождения</w:t>
      </w:r>
      <w:r w:rsidRPr="00452384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–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с.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Кочердык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Октябрьский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р-н</w:t>
      </w:r>
      <w:r w:rsidRPr="00452384"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Челябинская</w:t>
      </w:r>
      <w:r w:rsidRPr="00452384"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обл.,</w:t>
      </w:r>
      <w:r w:rsidRPr="00452384">
        <w:rPr>
          <w:rFonts w:ascii="Times New Roman" w:hAnsi="Times New Roman"/>
          <w:color w:val="000009"/>
          <w:spacing w:val="80"/>
          <w:w w:val="15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</w:t>
      </w:r>
      <w:r w:rsidR="00EA0067" w:rsidRPr="00452384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места жительства – Ямало-Ненецкий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03CB8A75" w14:textId="4E968D9D" w:rsidR="004643E6" w:rsidRPr="00452384" w:rsidRDefault="004643E6" w:rsidP="00EA0067">
      <w:pPr>
        <w:pStyle w:val="afa"/>
        <w:widowControl w:val="0"/>
        <w:numPr>
          <w:ilvl w:val="0"/>
          <w:numId w:val="41"/>
        </w:numPr>
        <w:tabs>
          <w:tab w:val="left" w:pos="1079"/>
        </w:tabs>
        <w:autoSpaceDE w:val="0"/>
        <w:autoSpaceDN w:val="0"/>
        <w:spacing w:after="0" w:line="240" w:lineRule="auto"/>
        <w:ind w:right="142" w:firstLine="7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384">
        <w:rPr>
          <w:rFonts w:ascii="Times New Roman" w:hAnsi="Times New Roman"/>
          <w:color w:val="000009"/>
          <w:sz w:val="28"/>
          <w:szCs w:val="28"/>
        </w:rPr>
        <w:t>Шелякин</w:t>
      </w:r>
      <w:proofErr w:type="spellEnd"/>
      <w:r w:rsidRPr="00452384">
        <w:rPr>
          <w:rFonts w:ascii="Times New Roman" w:hAnsi="Times New Roman"/>
          <w:color w:val="000009"/>
          <w:sz w:val="28"/>
          <w:szCs w:val="28"/>
        </w:rPr>
        <w:t xml:space="preserve"> Алексей Сергеевич,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дата рождения – 12 апреля 1975 года, место рождения – гор. Луганск Украина,</w:t>
      </w:r>
      <w:r w:rsidRPr="00452384"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 w:rsidRPr="00452384">
        <w:rPr>
          <w:rFonts w:ascii="Times New Roman" w:hAnsi="Times New Roman"/>
          <w:color w:val="000009"/>
          <w:sz w:val="28"/>
          <w:szCs w:val="28"/>
        </w:rPr>
        <w:t>адрес места жительства – Ямало- Ненецкий автономный округ, город Новый Уренгой</w:t>
      </w:r>
      <w:r w:rsidRPr="00452384">
        <w:rPr>
          <w:rFonts w:ascii="Times New Roman" w:hAnsi="Times New Roman"/>
          <w:color w:val="000009"/>
          <w:spacing w:val="-4"/>
          <w:sz w:val="28"/>
          <w:szCs w:val="28"/>
        </w:rPr>
        <w:t>.</w:t>
      </w:r>
    </w:p>
    <w:p w14:paraId="328B4B40" w14:textId="77777777" w:rsidR="000532C4" w:rsidRDefault="000532C4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sectPr w:rsidR="000532C4" w:rsidSect="000B1FE9">
      <w:headerReference w:type="default" r:id="rId17"/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A1C" w14:textId="77777777" w:rsidR="005E5A9E" w:rsidRDefault="005E5A9E">
      <w:r>
        <w:separator/>
      </w:r>
    </w:p>
  </w:endnote>
  <w:endnote w:type="continuationSeparator" w:id="0">
    <w:p w14:paraId="16E9EB0A" w14:textId="77777777" w:rsidR="005E5A9E" w:rsidRDefault="005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66B8" w14:textId="77777777" w:rsidR="000B1FE9" w:rsidRDefault="000B1FE9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4A7" w14:textId="77777777" w:rsidR="000B1FE9" w:rsidRDefault="000B1FE9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EBF" w14:textId="77777777" w:rsidR="000B1FE9" w:rsidRDefault="000B1FE9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A29F" w14:textId="77777777" w:rsidR="005E5A9E" w:rsidRDefault="005E5A9E">
      <w:r>
        <w:separator/>
      </w:r>
    </w:p>
  </w:footnote>
  <w:footnote w:type="continuationSeparator" w:id="0">
    <w:p w14:paraId="69DB9566" w14:textId="77777777" w:rsidR="005E5A9E" w:rsidRDefault="005E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0B8" w14:textId="77777777" w:rsidR="000B1FE9" w:rsidRDefault="000B1FE9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6538" w14:textId="77777777" w:rsidR="004B0432" w:rsidRDefault="00963CB9" w:rsidP="004B0432">
    <w:pPr>
      <w:pStyle w:val="afe"/>
      <w:jc w:val="center"/>
    </w:pPr>
    <w:r>
      <w:fldChar w:fldCharType="begin"/>
    </w:r>
    <w:r w:rsidR="004B0432">
      <w:instrText>PAGE   \* MERGEFORMAT</w:instrText>
    </w:r>
    <w:r>
      <w:fldChar w:fldCharType="separate"/>
    </w:r>
    <w:r w:rsidR="000B1FE9">
      <w:rPr>
        <w:noProof/>
      </w:rPr>
      <w:t>3</w:t>
    </w:r>
    <w:r>
      <w:fldChar w:fldCharType="end"/>
    </w:r>
  </w:p>
  <w:p w14:paraId="1B83B916" w14:textId="77777777" w:rsidR="004643E6" w:rsidRDefault="004643E6" w:rsidP="007927F9">
    <w:pPr>
      <w:pStyle w:val="af8"/>
      <w:tabs>
        <w:tab w:val="center" w:pos="4818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8431" w14:textId="77777777" w:rsidR="004B0432" w:rsidRDefault="004B0432" w:rsidP="004B0432">
    <w:pPr>
      <w:pStyle w:val="afe"/>
      <w:jc w:val="center"/>
    </w:pPr>
  </w:p>
  <w:p w14:paraId="2D2304AC" w14:textId="77777777" w:rsidR="004B0432" w:rsidRDefault="004B0432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DB3C" w14:textId="77777777" w:rsidR="000B1FE9" w:rsidRDefault="00623E4B" w:rsidP="004B0432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0B1FE9">
      <w:rPr>
        <w:noProof/>
      </w:rPr>
      <w:t>1</w:t>
    </w:r>
    <w:r>
      <w:rPr>
        <w:noProof/>
      </w:rPr>
      <w:fldChar w:fldCharType="end"/>
    </w:r>
  </w:p>
  <w:p w14:paraId="403F3F00" w14:textId="77777777" w:rsidR="000B1FE9" w:rsidRDefault="000B1FE9" w:rsidP="007927F9">
    <w:pPr>
      <w:pStyle w:val="af8"/>
      <w:tabs>
        <w:tab w:val="center" w:pos="4818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4"/>
    <w:rsid w:val="0001708C"/>
    <w:rsid w:val="000532C4"/>
    <w:rsid w:val="0009748C"/>
    <w:rsid w:val="000A5A34"/>
    <w:rsid w:val="000B1FE9"/>
    <w:rsid w:val="00117C3B"/>
    <w:rsid w:val="00131059"/>
    <w:rsid w:val="00145603"/>
    <w:rsid w:val="001922FF"/>
    <w:rsid w:val="00192C38"/>
    <w:rsid w:val="00244D7A"/>
    <w:rsid w:val="00263EF8"/>
    <w:rsid w:val="003D1D68"/>
    <w:rsid w:val="00450F18"/>
    <w:rsid w:val="00452384"/>
    <w:rsid w:val="004643E6"/>
    <w:rsid w:val="00483E41"/>
    <w:rsid w:val="004B0432"/>
    <w:rsid w:val="004B36F8"/>
    <w:rsid w:val="0054071E"/>
    <w:rsid w:val="00544F2A"/>
    <w:rsid w:val="005A5053"/>
    <w:rsid w:val="005D514D"/>
    <w:rsid w:val="005E5A9E"/>
    <w:rsid w:val="0061047F"/>
    <w:rsid w:val="00623E4B"/>
    <w:rsid w:val="00632EBD"/>
    <w:rsid w:val="0063349F"/>
    <w:rsid w:val="00661437"/>
    <w:rsid w:val="006B58C5"/>
    <w:rsid w:val="007927F9"/>
    <w:rsid w:val="00963CB9"/>
    <w:rsid w:val="009C5CF5"/>
    <w:rsid w:val="00A20453"/>
    <w:rsid w:val="00A31701"/>
    <w:rsid w:val="00A56E2E"/>
    <w:rsid w:val="00AD4A90"/>
    <w:rsid w:val="00B2486E"/>
    <w:rsid w:val="00B328B0"/>
    <w:rsid w:val="00B9650F"/>
    <w:rsid w:val="00C43333"/>
    <w:rsid w:val="00C86805"/>
    <w:rsid w:val="00CB5765"/>
    <w:rsid w:val="00CF36CB"/>
    <w:rsid w:val="00DC1140"/>
    <w:rsid w:val="00DE1EA7"/>
    <w:rsid w:val="00DF5E53"/>
    <w:rsid w:val="00E266F0"/>
    <w:rsid w:val="00E55108"/>
    <w:rsid w:val="00E74F85"/>
    <w:rsid w:val="00EA0067"/>
    <w:rsid w:val="00F07BCE"/>
    <w:rsid w:val="00FC2EB6"/>
    <w:rsid w:val="00FC392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5A4A6"/>
  <w15:docId w15:val="{9AA45E12-2159-4543-8E3E-B8B2302C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30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1F0E-BDD2-4CD4-861A-35A85B4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9</cp:revision>
  <cp:lastPrinted>2025-06-25T05:02:00Z</cp:lastPrinted>
  <dcterms:created xsi:type="dcterms:W3CDTF">2025-06-24T09:04:00Z</dcterms:created>
  <dcterms:modified xsi:type="dcterms:W3CDTF">2025-06-25T05:07:00Z</dcterms:modified>
</cp:coreProperties>
</file>