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8" w:rsidRPr="00FE468F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/>
      </w:tblPr>
      <w:tblGrid>
        <w:gridCol w:w="456"/>
        <w:gridCol w:w="9066"/>
      </w:tblGrid>
      <w:tr w:rsidR="00AA0E45" w:rsidTr="00AA0E45">
        <w:tc>
          <w:tcPr>
            <w:tcW w:w="346" w:type="dxa"/>
          </w:tcPr>
          <w:p w:rsidR="00AA0E45" w:rsidRPr="00366A08" w:rsidRDefault="00AA0E45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AA0E45" w:rsidRPr="00807501" w:rsidRDefault="00AA0E45" w:rsidP="00C7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8A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A0E45" w:rsidRPr="0056307D" w:rsidRDefault="00AA0E45" w:rsidP="001F3F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307D">
              <w:rPr>
                <w:rFonts w:ascii="Times New Roman" w:hAnsi="Times New Roman"/>
                <w:sz w:val="18"/>
                <w:szCs w:val="18"/>
              </w:rPr>
              <w:t>(уполномоченный орган, котор</w:t>
            </w:r>
            <w:r w:rsidR="0056307D">
              <w:rPr>
                <w:rFonts w:ascii="Times New Roman" w:hAnsi="Times New Roman"/>
                <w:sz w:val="18"/>
                <w:szCs w:val="18"/>
              </w:rPr>
              <w:t xml:space="preserve">ым рассматривается ходатайство </w:t>
            </w:r>
            <w:r w:rsidRPr="0056307D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AA0E45" w:rsidTr="00AA0E45">
        <w:tc>
          <w:tcPr>
            <w:tcW w:w="346" w:type="dxa"/>
          </w:tcPr>
          <w:p w:rsidR="00AA0E45" w:rsidRPr="00366A08" w:rsidRDefault="00AA0E45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4A481B" w:rsidRDefault="004A481B" w:rsidP="00363D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4A481B">
              <w:rPr>
                <w:rFonts w:ascii="Times New Roman" w:hAnsi="Times New Roman"/>
                <w:b/>
                <w:bCs/>
                <w:sz w:val="24"/>
                <w:szCs w:val="24"/>
              </w:rPr>
              <w:t>еконструкци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4A4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эксплуатаци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4A4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объекта </w:t>
            </w:r>
            <w:proofErr w:type="spellStart"/>
            <w:r w:rsidRPr="004A481B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электросетевого</w:t>
            </w:r>
            <w:proofErr w:type="spellEnd"/>
            <w:r w:rsidRPr="004A48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хозяйства федерального значения </w:t>
            </w:r>
            <w:r w:rsidR="0056307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="0056307D">
              <w:rPr>
                <w:rFonts w:ascii="Times New Roman" w:hAnsi="Times New Roman"/>
                <w:b/>
                <w:bCs/>
                <w:sz w:val="24"/>
                <w:szCs w:val="24"/>
              </w:rPr>
              <w:t>ВЛ</w:t>
            </w:r>
            <w:proofErr w:type="gramEnd"/>
            <w:r w:rsidR="00563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220 кВ </w:t>
            </w:r>
            <w:proofErr w:type="spellStart"/>
            <w:r w:rsidR="0056307D">
              <w:rPr>
                <w:rFonts w:ascii="Times New Roman" w:hAnsi="Times New Roman"/>
                <w:b/>
                <w:bCs/>
                <w:sz w:val="24"/>
                <w:szCs w:val="24"/>
              </w:rPr>
              <w:t>Уренгойская</w:t>
            </w:r>
            <w:proofErr w:type="spellEnd"/>
            <w:r w:rsidR="00563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ГРЭС -</w:t>
            </w:r>
            <w:r w:rsidR="00567223" w:rsidRPr="005672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Уренгой №</w:t>
            </w:r>
            <w:r w:rsidR="005630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67223" w:rsidRPr="005672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56307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567223" w:rsidRPr="00567223">
              <w:rPr>
                <w:rFonts w:ascii="Times New Roman" w:hAnsi="Times New Roman"/>
                <w:b/>
                <w:bCs/>
                <w:sz w:val="24"/>
                <w:szCs w:val="24"/>
              </w:rPr>
              <w:t>II цепь</w:t>
            </w:r>
            <w:r w:rsidR="0056307D">
              <w:rPr>
                <w:rFonts w:ascii="Times New Roman" w:hAnsi="Times New Roman"/>
                <w:b/>
                <w:bCs/>
                <w:sz w:val="24"/>
                <w:szCs w:val="24"/>
              </w:rPr>
              <w:t>)»</w:t>
            </w:r>
          </w:p>
          <w:p w:rsidR="00AA0E45" w:rsidRPr="0056307D" w:rsidRDefault="00855271" w:rsidP="00363D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307D">
              <w:rPr>
                <w:rFonts w:ascii="Times New Roman" w:hAnsi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5B377A" w:rsidTr="005124CF">
        <w:trPr>
          <w:trHeight w:val="1408"/>
        </w:trPr>
        <w:tc>
          <w:tcPr>
            <w:tcW w:w="346" w:type="dxa"/>
            <w:tcBorders>
              <w:bottom w:val="single" w:sz="4" w:space="0" w:color="auto"/>
            </w:tcBorders>
          </w:tcPr>
          <w:p w:rsidR="005B377A" w:rsidRPr="00366A08" w:rsidRDefault="00676938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tbl>
            <w:tblPr>
              <w:tblW w:w="877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91"/>
              <w:gridCol w:w="2985"/>
            </w:tblGrid>
            <w:tr w:rsidR="00AA0E45" w:rsidRPr="00244432" w:rsidTr="00E14DDC">
              <w:trPr>
                <w:trHeight w:val="1200"/>
              </w:trPr>
              <w:tc>
                <w:tcPr>
                  <w:tcW w:w="57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0E45" w:rsidRPr="00555EA2" w:rsidRDefault="00AA0E45" w:rsidP="00C723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55E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0E45" w:rsidRPr="00555EA2" w:rsidRDefault="00AA0E45" w:rsidP="00C723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55E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</w:tr>
            <w:tr w:rsidR="00E14DDC" w:rsidRPr="00EF4D05" w:rsidTr="00E14D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DDC" w:rsidRPr="00E14DDC" w:rsidRDefault="00E14DDC" w:rsidP="00E14DDC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  <w:proofErr w:type="gram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Новый Уренгой,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Таркосалинское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ское</w:t>
                  </w:r>
                  <w:proofErr w:type="spellEnd"/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лесничество, кВ-л 685, </w:t>
                  </w:r>
                  <w:proofErr w:type="spellStart"/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</w:t>
                  </w:r>
                  <w:proofErr w:type="spellEnd"/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№ 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ind w:left="57" w:righ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89:11:070101:6495</w:t>
                  </w:r>
                </w:p>
                <w:p w:rsidR="00E14DDC" w:rsidRPr="00E14DDC" w:rsidRDefault="00E14DDC" w:rsidP="00E14D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4DDC" w:rsidRPr="00EF4D05" w:rsidTr="00E14D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9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07D" w:rsidRDefault="00E14DDC" w:rsidP="00E14DDC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Ям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ало-Ненецкий автономный округ, м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униципальный округ город Новый Уренгой,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Таркосалинское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ское</w:t>
                  </w:r>
                  <w:proofErr w:type="spellEnd"/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лесничество, </w:t>
                  </w:r>
                  <w:proofErr w:type="spellStart"/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кв-л</w:t>
                  </w:r>
                  <w:proofErr w:type="spellEnd"/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685, </w:t>
                  </w:r>
                </w:p>
                <w:p w:rsidR="00E14DDC" w:rsidRPr="00E14DDC" w:rsidRDefault="00E14DDC" w:rsidP="00E14DDC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№№ 61,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86,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89 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ind w:left="57" w:righ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89:11:070101:6494</w:t>
                  </w:r>
                </w:p>
                <w:p w:rsidR="00E14DDC" w:rsidRPr="00E14DDC" w:rsidRDefault="00E14DDC" w:rsidP="00E14D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4DDC" w:rsidRPr="00EF4D05" w:rsidTr="00E14D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DDC" w:rsidRPr="00E14DDC" w:rsidRDefault="00E14DDC" w:rsidP="0056307D">
                  <w:pPr>
                    <w:spacing w:after="0" w:line="240" w:lineRule="auto"/>
                    <w:ind w:left="17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56307D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89:11:070101:2423</w:t>
                  </w:r>
                </w:p>
              </w:tc>
            </w:tr>
            <w:tr w:rsidR="00E14DDC" w:rsidRPr="00EF4D05" w:rsidTr="00E14DD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307D" w:rsidRDefault="00E14DDC" w:rsidP="0056307D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</w:p>
                <w:p w:rsidR="0056307D" w:rsidRDefault="00E14DDC" w:rsidP="0056307D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56307D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Таркосалинское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лесничество,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лесничество,</w:t>
                  </w:r>
                </w:p>
                <w:p w:rsidR="00E14DDC" w:rsidRPr="00E14DDC" w:rsidRDefault="0056307D" w:rsidP="0056307D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кв-лы</w:t>
                  </w:r>
                  <w:proofErr w:type="spellEnd"/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657-661, 684-689, 712-716, 746-748,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779,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89:11:070101:2476</w:t>
                  </w:r>
                </w:p>
              </w:tc>
            </w:tr>
            <w:tr w:rsidR="00E14DDC" w:rsidRPr="00EF4D05" w:rsidTr="00F652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4DDC" w:rsidRPr="00E14DDC" w:rsidRDefault="00E14DDC" w:rsidP="0056307D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Ямало-Ненецкий автономный округ,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56307D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89:11:070101:2376</w:t>
                  </w:r>
                </w:p>
              </w:tc>
            </w:tr>
            <w:tr w:rsidR="00E14DDC" w:rsidRPr="00EF4D05" w:rsidTr="00F652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4DDC" w:rsidRPr="00E14DDC" w:rsidRDefault="00E14DDC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Ямало-Ненецкий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автономный округ,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56307D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89:11:070101:3110</w:t>
                  </w:r>
                </w:p>
              </w:tc>
            </w:tr>
            <w:tr w:rsidR="00E14DDC" w:rsidRPr="00EF4D05" w:rsidTr="00F652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07D" w:rsidRDefault="00E14DDC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Ямало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-Ненецкий автономный округ, </w:t>
                  </w:r>
                </w:p>
                <w:p w:rsidR="0056307D" w:rsidRDefault="00E14DDC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56307D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земельном участке расположена </w:t>
                  </w:r>
                  <w:proofErr w:type="gram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ВЛ</w:t>
                  </w:r>
                  <w:proofErr w:type="gram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кВ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Уренгойская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ГРЭС - Уренгой № 2 </w:t>
                  </w:r>
                </w:p>
                <w:p w:rsidR="00E14DDC" w:rsidRPr="00E14DDC" w:rsidRDefault="0056307D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E14DDC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II цепь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89:11:070101:3111</w:t>
                  </w:r>
                </w:p>
              </w:tc>
            </w:tr>
            <w:tr w:rsidR="00E14DDC" w:rsidRPr="00EF4D05" w:rsidTr="00F652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0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07D" w:rsidRDefault="00E14DDC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Ямало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-Ненецкий автономный округ, </w:t>
                  </w:r>
                </w:p>
                <w:p w:rsidR="0056307D" w:rsidRDefault="00E14DDC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56307D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муниципальное образование </w:t>
                  </w:r>
                </w:p>
                <w:p w:rsidR="00E14DDC" w:rsidRPr="00E14DDC" w:rsidRDefault="00E14DDC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город Новый Уренгой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89:11:070101</w:t>
                  </w:r>
                </w:p>
              </w:tc>
            </w:tr>
            <w:tr w:rsidR="00E14DDC" w:rsidRPr="00EF4D05" w:rsidTr="00F652D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"/>
              </w:trPr>
              <w:tc>
                <w:tcPr>
                  <w:tcW w:w="5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07D" w:rsidRDefault="00E14DDC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Ямало</w:t>
                  </w:r>
                  <w:r w:rsidR="005630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-Ненецкий автономный округ, </w:t>
                  </w:r>
                </w:p>
                <w:p w:rsidR="00E14DDC" w:rsidRPr="00E14DDC" w:rsidRDefault="00E14DDC" w:rsidP="00E14DDC">
                  <w:pPr>
                    <w:spacing w:after="0"/>
                    <w:ind w:left="17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Пуровский</w:t>
                  </w:r>
                  <w:proofErr w:type="spellEnd"/>
                  <w:r w:rsidR="0056307D"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</w:t>
                  </w: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ФГУ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Таркосалинский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лесхоз, </w:t>
                  </w:r>
                  <w:proofErr w:type="spellStart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Уренгойское</w:t>
                  </w:r>
                  <w:proofErr w:type="spellEnd"/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лесничество</w:t>
                  </w:r>
                </w:p>
              </w:tc>
              <w:tc>
                <w:tcPr>
                  <w:tcW w:w="2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DDC" w:rsidRPr="00E14DDC" w:rsidRDefault="00E14DDC" w:rsidP="00E14DDC">
                  <w:pPr>
                    <w:pStyle w:val="11"/>
                    <w:ind w:firstLine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E14DDC">
                    <w:rPr>
                      <w:sz w:val="24"/>
                      <w:szCs w:val="24"/>
                      <w:lang w:eastAsia="ru-RU"/>
                    </w:rPr>
                    <w:t>89:11:070101:377</w:t>
                  </w:r>
                </w:p>
                <w:p w:rsidR="00E14DDC" w:rsidRPr="00E14DDC" w:rsidRDefault="00E14DDC" w:rsidP="00E14DDC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4DD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(ЕЗП 89:00:000000:223)</w:t>
                  </w:r>
                </w:p>
              </w:tc>
            </w:tr>
          </w:tbl>
          <w:p w:rsidR="005B377A" w:rsidRDefault="005B377A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377A" w:rsidTr="00DA1376">
        <w:tc>
          <w:tcPr>
            <w:tcW w:w="346" w:type="dxa"/>
            <w:tcBorders>
              <w:top w:val="single" w:sz="4" w:space="0" w:color="auto"/>
            </w:tcBorders>
          </w:tcPr>
          <w:p w:rsidR="005B377A" w:rsidRPr="00366A08" w:rsidRDefault="00676938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6" w:type="dxa"/>
            <w:tcBorders>
              <w:top w:val="single" w:sz="4" w:space="0" w:color="auto"/>
            </w:tcBorders>
          </w:tcPr>
          <w:p w:rsidR="00150A4F" w:rsidRPr="0056307D" w:rsidRDefault="00150A4F" w:rsidP="00150A4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30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6307D">
              <w:rPr>
                <w:rFonts w:ascii="Times New Roman" w:eastAsia="Calibri" w:hAnsi="Times New Roman"/>
                <w:b/>
                <w:sz w:val="24"/>
                <w:szCs w:val="24"/>
              </w:rPr>
              <w:t>Пуровского</w:t>
            </w:r>
            <w:proofErr w:type="spellEnd"/>
            <w:r w:rsidRPr="005630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района Ямало-Ненецкого автономного округа</w:t>
            </w:r>
          </w:p>
          <w:p w:rsidR="00EC231E" w:rsidRPr="00EC231E" w:rsidRDefault="00EC231E" w:rsidP="00EC23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231E">
              <w:rPr>
                <w:rFonts w:ascii="Times New Roman" w:eastAsia="Calibri" w:hAnsi="Times New Roman"/>
                <w:sz w:val="24"/>
                <w:szCs w:val="24"/>
              </w:rPr>
              <w:t>629850</w:t>
            </w:r>
            <w:r w:rsidR="0056307D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EC231E">
              <w:rPr>
                <w:rFonts w:ascii="Times New Roman" w:eastAsia="Calibri" w:hAnsi="Times New Roman"/>
                <w:sz w:val="24"/>
                <w:szCs w:val="24"/>
              </w:rPr>
              <w:t xml:space="preserve"> Ямало-Ненецкий автономный округ</w:t>
            </w:r>
            <w:r w:rsidR="0056307D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177FA4" w:rsidRDefault="00EC231E" w:rsidP="00EC231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C231E">
              <w:rPr>
                <w:rFonts w:ascii="Times New Roman" w:eastAsia="Calibri" w:hAnsi="Times New Roman"/>
                <w:sz w:val="24"/>
                <w:szCs w:val="24"/>
              </w:rPr>
              <w:t>Пуровский</w:t>
            </w:r>
            <w:proofErr w:type="spellEnd"/>
            <w:r w:rsidRPr="00EC231E">
              <w:rPr>
                <w:rFonts w:ascii="Times New Roman" w:eastAsia="Calibri" w:hAnsi="Times New Roman"/>
                <w:sz w:val="24"/>
                <w:szCs w:val="24"/>
              </w:rPr>
              <w:t xml:space="preserve"> район, </w:t>
            </w:r>
            <w:proofErr w:type="gramStart"/>
            <w:r w:rsidRPr="00EC231E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EC231E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EC231E">
              <w:rPr>
                <w:rFonts w:ascii="Times New Roman" w:eastAsia="Calibri" w:hAnsi="Times New Roman"/>
                <w:sz w:val="24"/>
                <w:szCs w:val="24"/>
              </w:rPr>
              <w:t>Тарко-Сале</w:t>
            </w:r>
            <w:proofErr w:type="spellEnd"/>
            <w:r w:rsidRPr="00EC231E">
              <w:rPr>
                <w:rFonts w:ascii="Times New Roman" w:eastAsia="Calibri" w:hAnsi="Times New Roman"/>
                <w:sz w:val="24"/>
                <w:szCs w:val="24"/>
              </w:rPr>
              <w:t>, ул. Республики, 25</w:t>
            </w:r>
            <w:r w:rsidR="0056307D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1F3F4C" w:rsidRPr="00363D3C" w:rsidRDefault="0056307D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</w:t>
            </w:r>
            <w:r w:rsidR="001F3F4C"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 w:rsidR="00150A4F" w:rsidRPr="00150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(34997) 6-06-10, (34997) 6-06-11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363D3C" w:rsidRPr="0056307D" w:rsidRDefault="0056307D" w:rsidP="001F3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04A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F04AB" w:rsidRPr="005672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50A4F" w:rsidRPr="00150A4F">
              <w:rPr>
                <w:rFonts w:ascii="Times New Roman" w:hAnsi="Times New Roman"/>
                <w:sz w:val="24"/>
                <w:szCs w:val="24"/>
                <w:lang w:val="en-US"/>
              </w:rPr>
              <w:t>admin</w:t>
            </w:r>
            <w:r w:rsidR="00150A4F" w:rsidRPr="0056722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150A4F" w:rsidRPr="00150A4F">
              <w:rPr>
                <w:rFonts w:ascii="Times New Roman" w:hAnsi="Times New Roman"/>
                <w:sz w:val="24"/>
                <w:szCs w:val="24"/>
                <w:lang w:val="en-US"/>
              </w:rPr>
              <w:t>pur</w:t>
            </w:r>
            <w:proofErr w:type="spellEnd"/>
            <w:r w:rsidR="00150A4F" w:rsidRPr="005672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50A4F" w:rsidRPr="00150A4F">
              <w:rPr>
                <w:rFonts w:ascii="Times New Roman" w:hAnsi="Times New Roman"/>
                <w:sz w:val="24"/>
                <w:szCs w:val="24"/>
                <w:lang w:val="en-US"/>
              </w:rPr>
              <w:t>yanao</w:t>
            </w:r>
            <w:proofErr w:type="spellEnd"/>
            <w:r w:rsidR="00150A4F" w:rsidRPr="005672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50A4F" w:rsidRPr="00150A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F90" w:rsidRDefault="0056307D" w:rsidP="001F3F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</w:t>
            </w:r>
            <w:r w:rsidR="008F3F90"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50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предварительной записи</w:t>
            </w:r>
          </w:p>
          <w:p w:rsidR="00363D3C" w:rsidRDefault="00363D3C" w:rsidP="001F3F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566D8" w:rsidRPr="0056307D" w:rsidRDefault="00C566D8" w:rsidP="00C566D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307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Администрация муниципального образования города Новый Уренгой </w:t>
            </w:r>
            <w:r w:rsidRPr="0056307D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Ямало-Ненецкого автономного округа</w:t>
            </w:r>
          </w:p>
          <w:p w:rsidR="0056307D" w:rsidRDefault="00C566D8" w:rsidP="00C566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66D8">
              <w:rPr>
                <w:rFonts w:ascii="Times New Roman" w:eastAsia="Calibri" w:hAnsi="Times New Roman"/>
                <w:sz w:val="24"/>
                <w:szCs w:val="24"/>
              </w:rPr>
              <w:t xml:space="preserve">629300, Ямало-Ненецкий автономный округ, </w:t>
            </w:r>
            <w:r w:rsidR="0056307D">
              <w:rPr>
                <w:rFonts w:ascii="Times New Roman" w:eastAsia="Calibri" w:hAnsi="Times New Roman"/>
                <w:sz w:val="24"/>
                <w:szCs w:val="24"/>
              </w:rPr>
              <w:t xml:space="preserve">город Новый Уренгой, </w:t>
            </w:r>
          </w:p>
          <w:p w:rsidR="00177FA4" w:rsidRDefault="0056307D" w:rsidP="00C566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Советский, д. </w:t>
            </w:r>
            <w:r w:rsidR="00C566D8" w:rsidRPr="00C566D8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4F04AB" w:rsidRPr="00363D3C" w:rsidRDefault="0056307D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тел.</w:t>
            </w:r>
            <w:r w:rsidR="004F04AB" w:rsidRPr="00363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</w:t>
            </w:r>
            <w:r w:rsidR="003208D7" w:rsidRPr="00320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(3494) 94-77-77</w:t>
            </w:r>
            <w:r w:rsidR="00320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 </w:t>
            </w:r>
            <w:r w:rsidR="003208D7" w:rsidRPr="003208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(3494) 94-78-01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4F04AB" w:rsidRPr="003208D7" w:rsidRDefault="0056307D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04A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F04AB" w:rsidRPr="004F04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3208D7" w:rsidRPr="003208D7">
              <w:rPr>
                <w:rFonts w:ascii="Times New Roman" w:hAnsi="Times New Roman"/>
                <w:sz w:val="24"/>
                <w:szCs w:val="24"/>
              </w:rPr>
              <w:t>adm@nur.yanao.ru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04AB" w:rsidRDefault="0056307D" w:rsidP="00177FA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</w:t>
            </w:r>
            <w:r w:rsidR="004F04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7FA4">
              <w:rPr>
                <w:rFonts w:ascii="Times New Roman" w:eastAsia="Calibri" w:hAnsi="Times New Roman"/>
                <w:sz w:val="24"/>
                <w:szCs w:val="24"/>
              </w:rPr>
              <w:t>по предварительной записи</w:t>
            </w:r>
          </w:p>
          <w:p w:rsidR="00363D3C" w:rsidRDefault="00363D3C" w:rsidP="001F3F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B377A" w:rsidRPr="0056307D" w:rsidRDefault="00676938" w:rsidP="002F2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307D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E468F" w:rsidTr="00AA0E45">
        <w:tc>
          <w:tcPr>
            <w:tcW w:w="346" w:type="dxa"/>
          </w:tcPr>
          <w:p w:rsidR="00FE468F" w:rsidRPr="00366A08" w:rsidRDefault="00FE468F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0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66" w:type="dxa"/>
          </w:tcPr>
          <w:p w:rsidR="007F3894" w:rsidRPr="007F3894" w:rsidRDefault="007F3894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94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56307D">
              <w:rPr>
                <w:rFonts w:ascii="Times New Roman" w:hAnsi="Times New Roman"/>
                <w:sz w:val="24"/>
                <w:szCs w:val="24"/>
              </w:rPr>
              <w:t xml:space="preserve">энергетики Российской Федерации </w:t>
            </w:r>
            <w:r w:rsidR="0056307D"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  <w:proofErr w:type="gramStart"/>
            <w:r w:rsidRPr="007F38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F3894">
              <w:rPr>
                <w:rFonts w:ascii="Times New Roman" w:hAnsi="Times New Roman"/>
                <w:sz w:val="24"/>
                <w:szCs w:val="24"/>
              </w:rPr>
              <w:t>. Москва, ул. Щепкина, 42, стр. 1,</w:t>
            </w:r>
            <w:r w:rsidR="00563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>2</w:t>
            </w:r>
            <w:r w:rsidR="0056307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3894" w:rsidRPr="007F3894" w:rsidRDefault="0056307D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F04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F3894" w:rsidRPr="007F3894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894" w:rsidRPr="007F3894" w:rsidRDefault="007F3894" w:rsidP="007F389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9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F3894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6307D" w:rsidRDefault="007F3894" w:rsidP="00563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6307D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</w:t>
            </w:r>
            <w:r w:rsidR="007973C5" w:rsidRPr="0056307D">
              <w:rPr>
                <w:rFonts w:ascii="Times New Roman" w:hAnsi="Times New Roman"/>
                <w:sz w:val="18"/>
                <w:szCs w:val="18"/>
              </w:rPr>
              <w:t xml:space="preserve">дать заявления об учете прав на </w:t>
            </w:r>
            <w:r w:rsidRPr="0056307D">
              <w:rPr>
                <w:rFonts w:ascii="Times New Roman" w:hAnsi="Times New Roman"/>
                <w:sz w:val="18"/>
                <w:szCs w:val="18"/>
              </w:rPr>
              <w:t xml:space="preserve">земельные участки, </w:t>
            </w:r>
            <w:proofErr w:type="gramEnd"/>
          </w:p>
          <w:p w:rsidR="00FE468F" w:rsidRPr="0056307D" w:rsidRDefault="007F3894" w:rsidP="0056307D">
            <w:pPr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56307D">
              <w:rPr>
                <w:rFonts w:ascii="Times New Roman" w:hAnsi="Times New Roman"/>
                <w:sz w:val="18"/>
                <w:szCs w:val="18"/>
              </w:rPr>
              <w:t>а также срок подачи указанных заявлений)</w:t>
            </w:r>
          </w:p>
        </w:tc>
      </w:tr>
      <w:tr w:rsidR="004F04AB" w:rsidTr="00AA0E45">
        <w:tc>
          <w:tcPr>
            <w:tcW w:w="346" w:type="dxa"/>
          </w:tcPr>
          <w:p w:rsidR="004F04AB" w:rsidRPr="00366A08" w:rsidRDefault="004F04AB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56307D" w:rsidRDefault="004F04AB" w:rsidP="00177FA4">
            <w:pPr>
              <w:pStyle w:val="a3"/>
              <w:ind w:left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C3C0E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энергетики РФ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E14DD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14D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D19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E14DD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E14DD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56307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>«Об утверждении документации по планировке территории для размещения объекта энергетики федерального значен</w:t>
            </w:r>
            <w:r w:rsidR="0056307D">
              <w:rPr>
                <w:rFonts w:ascii="Times New Roman" w:hAnsi="Times New Roman" w:cs="Arial"/>
                <w:sz w:val="24"/>
                <w:szCs w:val="24"/>
              </w:rPr>
              <w:t>ия «</w:t>
            </w:r>
            <w:proofErr w:type="gramStart"/>
            <w:r w:rsidR="0056307D">
              <w:rPr>
                <w:rFonts w:ascii="Times New Roman" w:hAnsi="Times New Roman" w:cs="Arial"/>
                <w:sz w:val="24"/>
                <w:szCs w:val="24"/>
              </w:rPr>
              <w:t>ВЛ</w:t>
            </w:r>
            <w:proofErr w:type="gramEnd"/>
            <w:r w:rsidR="0056307D">
              <w:rPr>
                <w:rFonts w:ascii="Times New Roman" w:hAnsi="Times New Roman" w:cs="Arial"/>
                <w:sz w:val="24"/>
                <w:szCs w:val="24"/>
              </w:rPr>
              <w:t xml:space="preserve"> 220 кВ </w:t>
            </w:r>
            <w:proofErr w:type="spellStart"/>
            <w:r w:rsidR="0056307D">
              <w:rPr>
                <w:rFonts w:ascii="Times New Roman" w:hAnsi="Times New Roman" w:cs="Arial"/>
                <w:sz w:val="24"/>
                <w:szCs w:val="24"/>
              </w:rPr>
              <w:t>Уренгойская</w:t>
            </w:r>
            <w:proofErr w:type="spellEnd"/>
            <w:r w:rsidR="0056307D">
              <w:rPr>
                <w:rFonts w:ascii="Times New Roman" w:hAnsi="Times New Roman" w:cs="Arial"/>
                <w:sz w:val="24"/>
                <w:szCs w:val="24"/>
              </w:rPr>
              <w:t xml:space="preserve"> ГРЭС -</w:t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 xml:space="preserve"> Уренгой №</w:t>
            </w:r>
            <w:r w:rsidR="0056307D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 xml:space="preserve">2 </w:t>
            </w:r>
          </w:p>
          <w:p w:rsidR="00177FA4" w:rsidRDefault="0056307D" w:rsidP="00177FA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(</w:t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>II цепь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), </w:t>
            </w:r>
            <w:proofErr w:type="gramStart"/>
            <w:r>
              <w:rPr>
                <w:rFonts w:ascii="Times New Roman" w:hAnsi="Times New Roman" w:cs="Arial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220 кВ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Уренгойская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</w:rPr>
              <w:t xml:space="preserve"> ГРЭС -</w:t>
            </w:r>
            <w:r w:rsidR="00E14DDC" w:rsidRPr="00E14DDC">
              <w:rPr>
                <w:rFonts w:ascii="Times New Roman" w:hAnsi="Times New Roman" w:cs="Arial"/>
                <w:sz w:val="24"/>
                <w:szCs w:val="24"/>
              </w:rPr>
              <w:t xml:space="preserve"> Исконная»</w:t>
            </w:r>
          </w:p>
          <w:p w:rsidR="004F04AB" w:rsidRPr="0056307D" w:rsidRDefault="004F04AB" w:rsidP="00177FA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307D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F04AB" w:rsidTr="00AA0E45">
        <w:tc>
          <w:tcPr>
            <w:tcW w:w="346" w:type="dxa"/>
          </w:tcPr>
          <w:p w:rsidR="004F04AB" w:rsidRPr="00366A08" w:rsidRDefault="004F04AB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:rsidR="004F04AB" w:rsidRPr="0056307D" w:rsidRDefault="006D0748" w:rsidP="004F0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F04AB" w:rsidRPr="0056307D">
                <w:rPr>
                  <w:rFonts w:ascii="Times New Roman" w:hAnsi="Times New Roman"/>
                  <w:sz w:val="24"/>
                  <w:szCs w:val="24"/>
                </w:rPr>
                <w:t>https://www.fgistp.economy.gov.ru</w:t>
              </w:r>
            </w:hyperlink>
          </w:p>
          <w:p w:rsidR="0056307D" w:rsidRDefault="004F04AB" w:rsidP="004F04A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A7F">
              <w:rPr>
                <w:rFonts w:ascii="Times New Roman" w:hAnsi="Times New Roman"/>
              </w:rPr>
              <w:t xml:space="preserve"> </w:t>
            </w:r>
            <w:proofErr w:type="gramStart"/>
            <w:r w:rsidRPr="0056307D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</w:t>
            </w:r>
            <w:r w:rsidR="0056307D">
              <w:rPr>
                <w:rFonts w:ascii="Times New Roman" w:hAnsi="Times New Roman"/>
                <w:sz w:val="18"/>
                <w:szCs w:val="18"/>
              </w:rPr>
              <w:t>онно-телекоммуникационной сети Интернет</w:t>
            </w:r>
            <w:r w:rsidRPr="005630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End"/>
          </w:p>
          <w:p w:rsidR="004F04AB" w:rsidRPr="0056307D" w:rsidRDefault="004F04AB" w:rsidP="004F04AB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6307D">
              <w:rPr>
                <w:rFonts w:ascii="Times New Roman" w:hAnsi="Times New Roman"/>
                <w:sz w:val="18"/>
                <w:szCs w:val="18"/>
              </w:rPr>
              <w:t>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  <w:proofErr w:type="gramEnd"/>
          </w:p>
        </w:tc>
      </w:tr>
      <w:tr w:rsidR="005B377A" w:rsidTr="00AA0E45">
        <w:tc>
          <w:tcPr>
            <w:tcW w:w="346" w:type="dxa"/>
          </w:tcPr>
          <w:p w:rsidR="005B377A" w:rsidRPr="00366A08" w:rsidRDefault="004F04AB" w:rsidP="00D75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:rsidR="00676938" w:rsidRPr="003208D7" w:rsidRDefault="002F288B" w:rsidP="006769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D7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  <w:r w:rsidR="0056307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7FA4" w:rsidRPr="003208D7" w:rsidRDefault="006D0748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566D8" w:rsidRPr="003208D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https://www.puradm.ru/</w:t>
              </w:r>
            </w:hyperlink>
            <w:r w:rsidR="0056307D" w:rsidRPr="0056307D">
              <w:rPr>
                <w:rFonts w:ascii="Times New Roman" w:hAnsi="Times New Roman"/>
              </w:rPr>
              <w:t>,</w:t>
            </w:r>
          </w:p>
          <w:p w:rsidR="00C566D8" w:rsidRPr="003208D7" w:rsidRDefault="003208D7" w:rsidP="002666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D7">
              <w:rPr>
                <w:rFonts w:ascii="Times New Roman" w:hAnsi="Times New Roman"/>
                <w:sz w:val="24"/>
                <w:szCs w:val="24"/>
              </w:rPr>
              <w:t>https://nur.yanao.ru/</w:t>
            </w:r>
          </w:p>
          <w:p w:rsidR="005B377A" w:rsidRPr="0056307D" w:rsidRDefault="007F3894" w:rsidP="002666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307D">
              <w:rPr>
                <w:rFonts w:ascii="Times New Roman" w:hAnsi="Times New Roman"/>
                <w:sz w:val="18"/>
                <w:szCs w:val="18"/>
              </w:rPr>
              <w:t>(</w:t>
            </w:r>
            <w:r w:rsidR="00676938" w:rsidRPr="0056307D">
              <w:rPr>
                <w:rFonts w:ascii="Times New Roman" w:hAnsi="Times New Roman"/>
                <w:sz w:val="18"/>
                <w:szCs w:val="18"/>
              </w:rPr>
              <w:t>офиц</w:t>
            </w:r>
            <w:r w:rsidR="0056307D" w:rsidRPr="0056307D">
              <w:rPr>
                <w:rFonts w:ascii="Times New Roman" w:hAnsi="Times New Roman"/>
                <w:sz w:val="18"/>
                <w:szCs w:val="18"/>
              </w:rPr>
              <w:t>иальные сайты в информационно-</w:t>
            </w:r>
            <w:r w:rsidR="00676938" w:rsidRPr="0056307D">
              <w:rPr>
                <w:rFonts w:ascii="Times New Roman" w:hAnsi="Times New Roman"/>
                <w:sz w:val="18"/>
                <w:szCs w:val="18"/>
              </w:rPr>
              <w:t xml:space="preserve">телекоммуникационной сети Интернет, на которых размещается сообщение о поступившем </w:t>
            </w:r>
            <w:proofErr w:type="gramStart"/>
            <w:r w:rsidR="00676938" w:rsidRPr="0056307D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="00676938" w:rsidRPr="0056307D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5B377A" w:rsidTr="00AA0E45">
        <w:tc>
          <w:tcPr>
            <w:tcW w:w="346" w:type="dxa"/>
          </w:tcPr>
          <w:p w:rsidR="005B377A" w:rsidRPr="00366A08" w:rsidRDefault="004F04AB" w:rsidP="004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6" w:type="dxa"/>
          </w:tcPr>
          <w:p w:rsidR="008853C0" w:rsidRPr="0056307D" w:rsidRDefault="008853C0" w:rsidP="0056307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6307D">
              <w:rPr>
                <w:sz w:val="24"/>
                <w:szCs w:val="24"/>
                <w:lang w:val="ru-RU"/>
              </w:rPr>
              <w:t>Дополнительно по</w:t>
            </w:r>
            <w:r w:rsidR="0056307D">
              <w:rPr>
                <w:sz w:val="24"/>
                <w:szCs w:val="24"/>
                <w:lang w:val="ru-RU"/>
              </w:rPr>
              <w:t xml:space="preserve"> всем вопросам можно обращаться в </w:t>
            </w:r>
            <w:r w:rsidRPr="0056307D">
              <w:rPr>
                <w:sz w:val="24"/>
                <w:szCs w:val="24"/>
                <w:lang w:val="ru-RU"/>
              </w:rPr>
              <w:t>ПАО «</w:t>
            </w:r>
            <w:proofErr w:type="spellStart"/>
            <w:r w:rsidRPr="0056307D">
              <w:rPr>
                <w:sz w:val="24"/>
                <w:szCs w:val="24"/>
                <w:lang w:val="ru-RU"/>
              </w:rPr>
              <w:t>Россети</w:t>
            </w:r>
            <w:proofErr w:type="spellEnd"/>
            <w:r w:rsidRPr="0056307D">
              <w:rPr>
                <w:sz w:val="24"/>
                <w:szCs w:val="24"/>
                <w:lang w:val="ru-RU"/>
              </w:rPr>
              <w:t>»</w:t>
            </w:r>
          </w:p>
          <w:p w:rsidR="0056307D" w:rsidRDefault="0056307D" w:rsidP="008853C0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121353, г. Москва (</w:t>
            </w:r>
            <w:proofErr w:type="spellStart"/>
            <w:r w:rsidR="008853C0" w:rsidRPr="0056307D">
              <w:rPr>
                <w:sz w:val="24"/>
                <w:szCs w:val="24"/>
                <w:lang w:val="ru-RU"/>
              </w:rPr>
              <w:t>вн</w:t>
            </w:r>
            <w:proofErr w:type="spellEnd"/>
            <w:r w:rsidR="008853C0" w:rsidRPr="0056307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853C0" w:rsidRPr="0056307D">
              <w:rPr>
                <w:sz w:val="24"/>
                <w:szCs w:val="24"/>
                <w:lang w:val="ru-RU"/>
              </w:rPr>
              <w:t>тер</w:t>
            </w:r>
            <w:proofErr w:type="gramStart"/>
            <w:r w:rsidR="008853C0" w:rsidRPr="0056307D"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853C0" w:rsidRPr="0056307D">
              <w:rPr>
                <w:sz w:val="24"/>
                <w:szCs w:val="24"/>
                <w:lang w:val="ru-RU"/>
              </w:rPr>
              <w:t>г</w:t>
            </w:r>
            <w:proofErr w:type="gramEnd"/>
            <w:r w:rsidR="008853C0" w:rsidRPr="0056307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), м</w:t>
            </w:r>
            <w:r w:rsidR="008853C0" w:rsidRPr="0056307D">
              <w:rPr>
                <w:sz w:val="24"/>
                <w:szCs w:val="24"/>
                <w:lang w:val="ru-RU"/>
              </w:rPr>
              <w:t xml:space="preserve">униципальный округ Можайский, </w:t>
            </w:r>
          </w:p>
          <w:p w:rsidR="008853C0" w:rsidRPr="0056307D" w:rsidRDefault="0056307D" w:rsidP="008853C0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</w:t>
            </w:r>
            <w:r w:rsidR="008853C0" w:rsidRPr="0056307D">
              <w:rPr>
                <w:sz w:val="24"/>
                <w:szCs w:val="24"/>
                <w:lang w:val="ru-RU"/>
              </w:rPr>
              <w:t xml:space="preserve"> Беловежская, д.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853C0" w:rsidRPr="0056307D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5B377A" w:rsidRPr="008853C0" w:rsidRDefault="0056307D" w:rsidP="008853C0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proofErr w:type="gramStart"/>
            <w:r w:rsidRPr="0056307D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56307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56307D">
              <w:rPr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8853C0" w:rsidRPr="0056307D">
                <w:rPr>
                  <w:sz w:val="24"/>
                  <w:szCs w:val="24"/>
                  <w:lang w:val="ru-RU"/>
                </w:rPr>
                <w:t>info@fsk-ees.ru</w:t>
              </w:r>
            </w:hyperlink>
          </w:p>
        </w:tc>
      </w:tr>
      <w:tr w:rsidR="007F3894" w:rsidTr="00AA0E45">
        <w:tc>
          <w:tcPr>
            <w:tcW w:w="346" w:type="dxa"/>
          </w:tcPr>
          <w:p w:rsidR="007F3894" w:rsidRPr="00366A08" w:rsidRDefault="004F04AB" w:rsidP="0040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6" w:type="dxa"/>
          </w:tcPr>
          <w:p w:rsidR="007F3894" w:rsidRPr="009B0540" w:rsidRDefault="007F3894" w:rsidP="007F3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</w:t>
            </w:r>
            <w:r w:rsidR="0056307D">
              <w:rPr>
                <w:rFonts w:ascii="Times New Roman" w:hAnsi="Times New Roman"/>
                <w:sz w:val="24"/>
                <w:szCs w:val="24"/>
              </w:rPr>
              <w:t xml:space="preserve">рных точек этих границ </w:t>
            </w:r>
            <w:r w:rsidR="0056307D">
              <w:rPr>
                <w:rFonts w:ascii="Times New Roman" w:hAnsi="Times New Roman"/>
                <w:sz w:val="24"/>
                <w:szCs w:val="24"/>
              </w:rPr>
              <w:br/>
              <w:t>прилагаю</w:t>
            </w:r>
            <w:r w:rsidRPr="009B0540">
              <w:rPr>
                <w:rFonts w:ascii="Times New Roman" w:hAnsi="Times New Roman"/>
                <w:sz w:val="24"/>
                <w:szCs w:val="24"/>
              </w:rPr>
              <w:t>тся к сообщению</w:t>
            </w:r>
          </w:p>
          <w:p w:rsidR="007F3894" w:rsidRPr="0056307D" w:rsidRDefault="007F3894" w:rsidP="007F3894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56307D">
              <w:rPr>
                <w:sz w:val="18"/>
                <w:szCs w:val="18"/>
                <w:lang w:val="ru-RU"/>
              </w:rPr>
              <w:t>(описание местоположения границ публичного сервитута)</w:t>
            </w:r>
          </w:p>
        </w:tc>
      </w:tr>
    </w:tbl>
    <w:p w:rsidR="00D75A03" w:rsidRPr="00D75A03" w:rsidRDefault="00D75A03" w:rsidP="001C449F">
      <w:pPr>
        <w:rPr>
          <w:rFonts w:ascii="Times New Roman" w:hAnsi="Times New Roman" w:cs="Times New Roman"/>
        </w:rPr>
      </w:pPr>
    </w:p>
    <w:sectPr w:rsidR="00D75A03" w:rsidRPr="00D75A03" w:rsidSect="006D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7486"/>
    <w:rsid w:val="00027F46"/>
    <w:rsid w:val="000F2195"/>
    <w:rsid w:val="0010375E"/>
    <w:rsid w:val="0012583D"/>
    <w:rsid w:val="00150A4F"/>
    <w:rsid w:val="00161200"/>
    <w:rsid w:val="00177FA4"/>
    <w:rsid w:val="001C0CF9"/>
    <w:rsid w:val="001C449F"/>
    <w:rsid w:val="001D54A7"/>
    <w:rsid w:val="001F3F4C"/>
    <w:rsid w:val="00200C16"/>
    <w:rsid w:val="002109E5"/>
    <w:rsid w:val="00235E54"/>
    <w:rsid w:val="00263854"/>
    <w:rsid w:val="0026663B"/>
    <w:rsid w:val="00297FD1"/>
    <w:rsid w:val="002C7C82"/>
    <w:rsid w:val="002F288B"/>
    <w:rsid w:val="00315196"/>
    <w:rsid w:val="003208D7"/>
    <w:rsid w:val="00320F16"/>
    <w:rsid w:val="00326ADC"/>
    <w:rsid w:val="00363D3C"/>
    <w:rsid w:val="00366A08"/>
    <w:rsid w:val="0040727E"/>
    <w:rsid w:val="00434401"/>
    <w:rsid w:val="0049432D"/>
    <w:rsid w:val="004A481B"/>
    <w:rsid w:val="004F04AB"/>
    <w:rsid w:val="005124CF"/>
    <w:rsid w:val="005126F9"/>
    <w:rsid w:val="0056307D"/>
    <w:rsid w:val="00567223"/>
    <w:rsid w:val="005A295C"/>
    <w:rsid w:val="005B0587"/>
    <w:rsid w:val="005B377A"/>
    <w:rsid w:val="005D31C0"/>
    <w:rsid w:val="005E4D5B"/>
    <w:rsid w:val="00612A48"/>
    <w:rsid w:val="00617E46"/>
    <w:rsid w:val="00676938"/>
    <w:rsid w:val="006A5A61"/>
    <w:rsid w:val="006D0748"/>
    <w:rsid w:val="006D126A"/>
    <w:rsid w:val="006D7486"/>
    <w:rsid w:val="00751FCB"/>
    <w:rsid w:val="0076763F"/>
    <w:rsid w:val="007973C5"/>
    <w:rsid w:val="007C75F9"/>
    <w:rsid w:val="007F3894"/>
    <w:rsid w:val="00805069"/>
    <w:rsid w:val="0085225C"/>
    <w:rsid w:val="00855271"/>
    <w:rsid w:val="00883C48"/>
    <w:rsid w:val="008853C0"/>
    <w:rsid w:val="008E405D"/>
    <w:rsid w:val="008F3F90"/>
    <w:rsid w:val="00930614"/>
    <w:rsid w:val="00A55D39"/>
    <w:rsid w:val="00A8277E"/>
    <w:rsid w:val="00AA0E45"/>
    <w:rsid w:val="00B03EE7"/>
    <w:rsid w:val="00B069D0"/>
    <w:rsid w:val="00B74D36"/>
    <w:rsid w:val="00B95BB1"/>
    <w:rsid w:val="00C00492"/>
    <w:rsid w:val="00C107B1"/>
    <w:rsid w:val="00C566D8"/>
    <w:rsid w:val="00C6128B"/>
    <w:rsid w:val="00C93AA8"/>
    <w:rsid w:val="00D024E2"/>
    <w:rsid w:val="00D75A03"/>
    <w:rsid w:val="00D773E5"/>
    <w:rsid w:val="00DA1376"/>
    <w:rsid w:val="00DB0ECA"/>
    <w:rsid w:val="00DC070D"/>
    <w:rsid w:val="00E01F3F"/>
    <w:rsid w:val="00E14DDC"/>
    <w:rsid w:val="00EC231E"/>
    <w:rsid w:val="00EE4BD7"/>
    <w:rsid w:val="00EF4D05"/>
    <w:rsid w:val="00F36B75"/>
    <w:rsid w:val="00FA62FB"/>
    <w:rsid w:val="00FB1AED"/>
    <w:rsid w:val="00FD196C"/>
    <w:rsid w:val="00F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E405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853C0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5">
    <w:name w:val="xl75"/>
    <w:basedOn w:val="a"/>
    <w:rsid w:val="007F38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3D3C"/>
    <w:rPr>
      <w:color w:val="605E5C"/>
      <w:shd w:val="clear" w:color="auto" w:fill="E1DFDD"/>
    </w:rPr>
  </w:style>
  <w:style w:type="paragraph" w:customStyle="1" w:styleId="11">
    <w:name w:val="М1Стиль"/>
    <w:basedOn w:val="a"/>
    <w:link w:val="12"/>
    <w:qFormat/>
    <w:rsid w:val="00E14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М1Стиль Знак"/>
    <w:link w:val="11"/>
    <w:rsid w:val="00E14D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sk-e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adm.ru/" TargetMode="External"/><Relationship Id="rId5" Type="http://schemas.openxmlformats.org/officeDocument/2006/relationships/hyperlink" Target="https://www.fgistp.economy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507</Words>
  <Characters>3935</Characters>
  <Application>Microsoft Office Word</Application>
  <DocSecurity>0</DocSecurity>
  <Lines>110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YMAhmetshina</cp:lastModifiedBy>
  <cp:revision>69</cp:revision>
  <dcterms:created xsi:type="dcterms:W3CDTF">2019-08-27T12:14:00Z</dcterms:created>
  <dcterms:modified xsi:type="dcterms:W3CDTF">2024-04-27T07:22:00Z</dcterms:modified>
</cp:coreProperties>
</file>